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87" w:rsidRPr="007F3D1B" w:rsidRDefault="004E0570" w:rsidP="00A33F87">
      <w:pPr>
        <w:contextualSpacing/>
        <w:jc w:val="center"/>
        <w:rPr>
          <w:rFonts w:ascii="Agency FB" w:hAnsi="Agency FB"/>
          <w:b/>
          <w:szCs w:val="24"/>
        </w:rPr>
      </w:pPr>
      <w:r w:rsidRPr="007F3D1B">
        <w:rPr>
          <w:rFonts w:ascii="Agency FB" w:hAnsi="Agency FB"/>
          <w:b/>
          <w:szCs w:val="24"/>
        </w:rPr>
        <w:t xml:space="preserve">Regular </w:t>
      </w:r>
      <w:r w:rsidR="009D773E" w:rsidRPr="007F3D1B">
        <w:rPr>
          <w:rFonts w:ascii="Agency FB" w:hAnsi="Agency FB"/>
          <w:b/>
          <w:szCs w:val="24"/>
        </w:rPr>
        <w:t>IB Ju</w:t>
      </w:r>
      <w:r w:rsidR="002D5312" w:rsidRPr="007F3D1B">
        <w:rPr>
          <w:rFonts w:ascii="Agency FB" w:hAnsi="Agency FB"/>
          <w:b/>
          <w:szCs w:val="24"/>
        </w:rPr>
        <w:t>niors</w:t>
      </w:r>
      <w:r w:rsidR="00106C17" w:rsidRPr="007F3D1B">
        <w:rPr>
          <w:rFonts w:ascii="Agency FB" w:hAnsi="Agency FB"/>
          <w:b/>
          <w:szCs w:val="24"/>
        </w:rPr>
        <w:t xml:space="preserve"> ONLY--</w:t>
      </w:r>
      <w:r w:rsidR="002D5312" w:rsidRPr="007F3D1B">
        <w:rPr>
          <w:rFonts w:ascii="Agency FB" w:hAnsi="Agency FB"/>
          <w:b/>
          <w:szCs w:val="24"/>
        </w:rPr>
        <w:t>SHS/IB Bell Schedule</w:t>
      </w:r>
      <w:r w:rsidRPr="007F3D1B">
        <w:rPr>
          <w:rFonts w:ascii="Agency FB" w:hAnsi="Agency FB"/>
          <w:b/>
          <w:szCs w:val="24"/>
        </w:rPr>
        <w:t xml:space="preserve"> 2018-19</w:t>
      </w:r>
    </w:p>
    <w:p w:rsidR="002D5312" w:rsidRPr="007F3D1B" w:rsidRDefault="007F3D1B" w:rsidP="00A33F87">
      <w:pPr>
        <w:contextualSpacing/>
        <w:rPr>
          <w:rFonts w:ascii="Agency FB" w:hAnsi="Agency FB"/>
          <w:b/>
          <w:szCs w:val="24"/>
        </w:rPr>
      </w:pPr>
      <w:r w:rsidRPr="007F3D1B">
        <w:rPr>
          <w:rFonts w:ascii="Agency FB" w:hAnsi="Agency FB"/>
          <w:b/>
          <w:szCs w:val="24"/>
        </w:rPr>
        <w:t>Monday and Tuesday</w:t>
      </w:r>
      <w:r w:rsidR="002D5312" w:rsidRPr="007F3D1B">
        <w:rPr>
          <w:rFonts w:ascii="Agency FB" w:hAnsi="Agency FB"/>
          <w:b/>
          <w:szCs w:val="24"/>
        </w:rPr>
        <w:tab/>
      </w:r>
      <w:r w:rsidR="002D5312" w:rsidRPr="007F3D1B">
        <w:rPr>
          <w:rFonts w:ascii="Agency FB" w:hAnsi="Agency FB"/>
          <w:b/>
          <w:szCs w:val="24"/>
        </w:rPr>
        <w:tab/>
      </w:r>
      <w:r w:rsidR="002D5312" w:rsidRPr="007F3D1B">
        <w:rPr>
          <w:rFonts w:ascii="Agency FB" w:hAnsi="Agency FB"/>
          <w:b/>
          <w:szCs w:val="24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500"/>
        <w:gridCol w:w="3492"/>
      </w:tblGrid>
      <w:tr w:rsidR="002D5312" w:rsidRPr="007F3D1B" w:rsidTr="00710A1E">
        <w:tc>
          <w:tcPr>
            <w:tcW w:w="2448" w:type="dxa"/>
            <w:gridSpan w:val="2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SHS</w:t>
            </w:r>
          </w:p>
        </w:tc>
        <w:tc>
          <w:tcPr>
            <w:tcW w:w="7992" w:type="dxa"/>
            <w:gridSpan w:val="2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IB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st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D5558F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8:40</w:t>
            </w:r>
            <w:r w:rsidR="00CD6365" w:rsidRPr="007F3D1B">
              <w:rPr>
                <w:rFonts w:ascii="Agency FB" w:hAnsi="Agency FB"/>
                <w:szCs w:val="24"/>
              </w:rPr>
              <w:t>-10:15</w:t>
            </w:r>
            <w:r w:rsidR="002D5312" w:rsidRPr="007F3D1B">
              <w:rPr>
                <w:rFonts w:ascii="Agency FB" w:hAnsi="Agency FB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2D5312" w:rsidRPr="007F3D1B" w:rsidRDefault="009D773E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Block A </w:t>
            </w:r>
            <w:r w:rsidR="005C773A" w:rsidRPr="007F3D1B">
              <w:rPr>
                <w:rFonts w:ascii="Agency FB" w:hAnsi="Agency FB"/>
                <w:b/>
                <w:szCs w:val="24"/>
              </w:rPr>
              <w:t>–</w:t>
            </w:r>
            <w:r w:rsidRPr="007F3D1B">
              <w:rPr>
                <w:rFonts w:ascii="Agency FB" w:hAnsi="Agency FB"/>
                <w:b/>
                <w:szCs w:val="24"/>
              </w:rPr>
              <w:t xml:space="preserve"> Chemi</w:t>
            </w:r>
            <w:r w:rsidR="005C773A" w:rsidRPr="007F3D1B">
              <w:rPr>
                <w:rFonts w:ascii="Agency FB" w:hAnsi="Agency FB"/>
                <w:b/>
                <w:szCs w:val="24"/>
              </w:rPr>
              <w:t>stry or Biology</w:t>
            </w:r>
            <w:r w:rsidR="00E7336C" w:rsidRPr="007F3D1B">
              <w:rPr>
                <w:rFonts w:ascii="Agency FB" w:hAnsi="Agency FB"/>
                <w:b/>
                <w:szCs w:val="24"/>
              </w:rPr>
              <w:t xml:space="preserve"> </w:t>
            </w:r>
          </w:p>
        </w:tc>
        <w:tc>
          <w:tcPr>
            <w:tcW w:w="3492" w:type="dxa"/>
          </w:tcPr>
          <w:p w:rsidR="002D5312" w:rsidRPr="007F3D1B" w:rsidRDefault="00D5558F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8:40</w:t>
            </w:r>
            <w:r w:rsidR="002D5312" w:rsidRPr="007F3D1B">
              <w:rPr>
                <w:rFonts w:ascii="Agency FB" w:hAnsi="Agency FB"/>
                <w:b/>
                <w:szCs w:val="24"/>
              </w:rPr>
              <w:t>-9:</w:t>
            </w:r>
            <w:r w:rsidR="009A0C9A"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</w:rPr>
              <w:t xml:space="preserve"> (61</w:t>
            </w:r>
            <w:r w:rsidR="002D5312" w:rsidRPr="007F3D1B">
              <w:rPr>
                <w:rFonts w:ascii="Agency FB" w:hAnsi="Agency FB"/>
                <w:szCs w:val="24"/>
              </w:rPr>
              <w:t xml:space="preserve"> min.)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CD6365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10:21-11:51</w:t>
            </w:r>
            <w:r w:rsidR="002D5312" w:rsidRPr="007F3D1B">
              <w:rPr>
                <w:rFonts w:ascii="Agency FB" w:hAnsi="Agency FB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2D5312" w:rsidRPr="007F3D1B" w:rsidRDefault="009D773E" w:rsidP="00C12250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</w:t>
            </w:r>
            <w:r w:rsidR="009D0178" w:rsidRPr="007F3D1B">
              <w:rPr>
                <w:rFonts w:ascii="Agency FB" w:hAnsi="Agency FB"/>
                <w:b/>
                <w:szCs w:val="24"/>
              </w:rPr>
              <w:t xml:space="preserve">     B</w:t>
            </w:r>
            <w:r w:rsidR="00E7336C" w:rsidRPr="007F3D1B">
              <w:rPr>
                <w:rFonts w:ascii="Agency FB" w:hAnsi="Agency FB"/>
                <w:b/>
                <w:szCs w:val="24"/>
              </w:rPr>
              <w:t xml:space="preserve">    </w:t>
            </w:r>
            <w:r w:rsidR="00616E45" w:rsidRPr="007F3D1B">
              <w:rPr>
                <w:rFonts w:ascii="Agency FB" w:hAnsi="Agency FB"/>
                <w:b/>
                <w:szCs w:val="24"/>
              </w:rPr>
              <w:t>Histo</w:t>
            </w:r>
            <w:r w:rsidRPr="007F3D1B">
              <w:rPr>
                <w:rFonts w:ascii="Agency FB" w:hAnsi="Agency FB"/>
                <w:b/>
                <w:szCs w:val="24"/>
              </w:rPr>
              <w:t>ry</w:t>
            </w:r>
          </w:p>
        </w:tc>
        <w:tc>
          <w:tcPr>
            <w:tcW w:w="3492" w:type="dxa"/>
          </w:tcPr>
          <w:p w:rsidR="002D5312" w:rsidRPr="007F3D1B" w:rsidRDefault="00D5558F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9:45</w:t>
            </w:r>
            <w:r w:rsidR="002D5312" w:rsidRPr="007F3D1B">
              <w:rPr>
                <w:rFonts w:ascii="Agency FB" w:hAnsi="Agency FB"/>
                <w:b/>
                <w:szCs w:val="24"/>
              </w:rPr>
              <w:t>-10:</w:t>
            </w:r>
            <w:r w:rsidRPr="007F3D1B">
              <w:rPr>
                <w:rFonts w:ascii="Agency FB" w:hAnsi="Agency FB"/>
                <w:b/>
                <w:szCs w:val="24"/>
              </w:rPr>
              <w:t>46</w:t>
            </w:r>
            <w:r w:rsidRPr="007F3D1B">
              <w:rPr>
                <w:rFonts w:ascii="Agency FB" w:hAnsi="Agency FB"/>
                <w:szCs w:val="24"/>
              </w:rPr>
              <w:t xml:space="preserve"> (61</w:t>
            </w:r>
            <w:r w:rsidR="002D5312" w:rsidRPr="007F3D1B">
              <w:rPr>
                <w:rFonts w:ascii="Agency FB" w:hAnsi="Agency FB"/>
                <w:szCs w:val="24"/>
              </w:rPr>
              <w:t xml:space="preserve"> min.)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1170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4500" w:type="dxa"/>
          </w:tcPr>
          <w:p w:rsidR="002D5312" w:rsidRPr="007F3D1B" w:rsidRDefault="009D0178" w:rsidP="00616E45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     C</w:t>
            </w:r>
            <w:r w:rsidR="00E7336C" w:rsidRPr="007F3D1B">
              <w:rPr>
                <w:rFonts w:ascii="Agency FB" w:hAnsi="Agency FB"/>
                <w:b/>
                <w:szCs w:val="24"/>
              </w:rPr>
              <w:t xml:space="preserve">    English</w:t>
            </w:r>
          </w:p>
        </w:tc>
        <w:tc>
          <w:tcPr>
            <w:tcW w:w="3492" w:type="dxa"/>
          </w:tcPr>
          <w:p w:rsidR="002D5312" w:rsidRPr="007F3D1B" w:rsidRDefault="00D5558F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10:50</w:t>
            </w:r>
            <w:r w:rsidR="002D5312" w:rsidRPr="007F3D1B">
              <w:rPr>
                <w:rFonts w:ascii="Agency FB" w:hAnsi="Agency FB"/>
                <w:b/>
                <w:szCs w:val="24"/>
              </w:rPr>
              <w:t>-11:</w:t>
            </w:r>
            <w:r w:rsidR="00936876" w:rsidRPr="007F3D1B">
              <w:rPr>
                <w:rFonts w:ascii="Agency FB" w:hAnsi="Agency FB"/>
                <w:b/>
                <w:szCs w:val="24"/>
              </w:rPr>
              <w:t>51</w:t>
            </w:r>
            <w:r w:rsidRPr="007F3D1B">
              <w:rPr>
                <w:rFonts w:ascii="Agency FB" w:hAnsi="Agency FB"/>
                <w:szCs w:val="24"/>
              </w:rPr>
              <w:t xml:space="preserve"> (61</w:t>
            </w:r>
            <w:r w:rsidR="002D5312" w:rsidRPr="007F3D1B">
              <w:rPr>
                <w:rFonts w:ascii="Agency FB" w:hAnsi="Agency FB"/>
                <w:szCs w:val="24"/>
              </w:rPr>
              <w:t xml:space="preserve"> min.)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3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CD6365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11:57</w:t>
            </w:r>
            <w:r w:rsidR="002D5312" w:rsidRPr="007F3D1B">
              <w:rPr>
                <w:rFonts w:ascii="Agency FB" w:hAnsi="Agency FB"/>
                <w:szCs w:val="24"/>
              </w:rPr>
              <w:t>-</w:t>
            </w:r>
            <w:r w:rsidR="009A0C9A" w:rsidRPr="007F3D1B">
              <w:rPr>
                <w:rFonts w:ascii="Agency FB" w:hAnsi="Agency FB"/>
                <w:szCs w:val="24"/>
              </w:rPr>
              <w:t>2:</w:t>
            </w:r>
            <w:r w:rsidR="00861DD2" w:rsidRPr="007F3D1B">
              <w:rPr>
                <w:rFonts w:ascii="Agency FB" w:hAnsi="Agency FB"/>
                <w:szCs w:val="24"/>
              </w:rPr>
              <w:t>07</w:t>
            </w:r>
          </w:p>
        </w:tc>
        <w:tc>
          <w:tcPr>
            <w:tcW w:w="4500" w:type="dxa"/>
          </w:tcPr>
          <w:p w:rsidR="00616E45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</w:t>
            </w:r>
          </w:p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Elective/TOK</w:t>
            </w:r>
            <w:r w:rsidR="00E7336C" w:rsidRPr="007F3D1B">
              <w:rPr>
                <w:rFonts w:ascii="Agency FB" w:hAnsi="Agency FB"/>
                <w:b/>
                <w:szCs w:val="24"/>
              </w:rPr>
              <w:t xml:space="preserve"> (Tues. and Thurs.</w:t>
            </w:r>
            <w:r w:rsidR="00616E45" w:rsidRPr="007F3D1B">
              <w:rPr>
                <w:rFonts w:ascii="Agency FB" w:hAnsi="Agency FB"/>
                <w:b/>
                <w:szCs w:val="24"/>
              </w:rPr>
              <w:t>) or other SHS class</w:t>
            </w:r>
          </w:p>
        </w:tc>
        <w:tc>
          <w:tcPr>
            <w:tcW w:w="3492" w:type="dxa"/>
          </w:tcPr>
          <w:p w:rsidR="002D5312" w:rsidRPr="007F3D1B" w:rsidRDefault="00936876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11:57</w:t>
            </w:r>
            <w:r w:rsidR="002D5312" w:rsidRPr="007F3D1B">
              <w:rPr>
                <w:rFonts w:ascii="Agency FB" w:hAnsi="Agency FB"/>
                <w:b/>
                <w:szCs w:val="24"/>
              </w:rPr>
              <w:t>-</w:t>
            </w:r>
            <w:r w:rsidR="009A0C9A" w:rsidRPr="007F3D1B">
              <w:rPr>
                <w:rFonts w:ascii="Agency FB" w:hAnsi="Agency FB"/>
                <w:b/>
                <w:szCs w:val="24"/>
              </w:rPr>
              <w:t>2:</w:t>
            </w:r>
            <w:r w:rsidR="009A3415" w:rsidRPr="007F3D1B">
              <w:rPr>
                <w:rFonts w:ascii="Agency FB" w:hAnsi="Agency FB"/>
                <w:b/>
                <w:szCs w:val="24"/>
              </w:rPr>
              <w:t>07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4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A914ED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2:13</w:t>
            </w:r>
            <w:r w:rsidR="002D5312" w:rsidRPr="007F3D1B">
              <w:rPr>
                <w:rFonts w:ascii="Agency FB" w:hAnsi="Agency FB"/>
                <w:szCs w:val="24"/>
              </w:rPr>
              <w:t>-3:</w:t>
            </w:r>
            <w:r w:rsidRPr="007F3D1B">
              <w:rPr>
                <w:rFonts w:ascii="Agency FB" w:hAnsi="Agency FB"/>
                <w:szCs w:val="24"/>
              </w:rPr>
              <w:t>45</w:t>
            </w:r>
          </w:p>
        </w:tc>
        <w:tc>
          <w:tcPr>
            <w:tcW w:w="4500" w:type="dxa"/>
          </w:tcPr>
          <w:p w:rsidR="00616E45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</w:t>
            </w:r>
            <w:r w:rsidR="009D773E" w:rsidRPr="007F3D1B">
              <w:rPr>
                <w:rFonts w:ascii="Agency FB" w:hAnsi="Agency FB"/>
                <w:b/>
                <w:szCs w:val="24"/>
              </w:rPr>
              <w:t xml:space="preserve">ock </w:t>
            </w:r>
          </w:p>
          <w:p w:rsidR="002D5312" w:rsidRPr="007F3D1B" w:rsidRDefault="009D773E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Mon. and Wed.</w:t>
            </w:r>
            <w:r w:rsidR="00616E45" w:rsidRPr="007F3D1B">
              <w:rPr>
                <w:rFonts w:ascii="Agency FB" w:hAnsi="Agency FB"/>
                <w:b/>
                <w:szCs w:val="24"/>
              </w:rPr>
              <w:t xml:space="preserve"> -</w:t>
            </w:r>
            <w:r w:rsidRPr="007F3D1B">
              <w:rPr>
                <w:rFonts w:ascii="Agency FB" w:hAnsi="Agency FB"/>
                <w:b/>
                <w:szCs w:val="24"/>
              </w:rPr>
              <w:t xml:space="preserve"> Math</w:t>
            </w:r>
          </w:p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Tues. and Thurs. </w:t>
            </w:r>
            <w:r w:rsidR="00616E45" w:rsidRPr="007F3D1B">
              <w:rPr>
                <w:rFonts w:ascii="Agency FB" w:hAnsi="Agency FB"/>
                <w:b/>
                <w:szCs w:val="24"/>
              </w:rPr>
              <w:t xml:space="preserve"> - </w:t>
            </w:r>
            <w:r w:rsidR="009D773E" w:rsidRPr="007F3D1B">
              <w:rPr>
                <w:rFonts w:ascii="Agency FB" w:hAnsi="Agency FB"/>
                <w:b/>
                <w:szCs w:val="24"/>
              </w:rPr>
              <w:t>French/Spanish</w:t>
            </w:r>
          </w:p>
        </w:tc>
        <w:tc>
          <w:tcPr>
            <w:tcW w:w="3492" w:type="dxa"/>
          </w:tcPr>
          <w:p w:rsidR="002D5312" w:rsidRPr="007F3D1B" w:rsidRDefault="00A914ED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</w:t>
            </w:r>
            <w:r w:rsidR="002D5312" w:rsidRPr="007F3D1B">
              <w:rPr>
                <w:rFonts w:ascii="Agency FB" w:hAnsi="Agency FB"/>
                <w:b/>
                <w:szCs w:val="24"/>
              </w:rPr>
              <w:t>-3:</w:t>
            </w:r>
            <w:r w:rsidRPr="007F3D1B">
              <w:rPr>
                <w:rFonts w:ascii="Agency FB" w:hAnsi="Agency FB"/>
                <w:b/>
                <w:szCs w:val="24"/>
              </w:rPr>
              <w:t>45</w:t>
            </w:r>
          </w:p>
        </w:tc>
      </w:tr>
    </w:tbl>
    <w:p w:rsidR="007F3D1B" w:rsidRDefault="007F3D1B" w:rsidP="00A33F87">
      <w:pPr>
        <w:contextualSpacing/>
        <w:rPr>
          <w:rFonts w:ascii="Agency FB" w:hAnsi="Agency FB"/>
          <w:b/>
          <w:szCs w:val="24"/>
        </w:rPr>
      </w:pPr>
    </w:p>
    <w:p w:rsidR="007F3D1B" w:rsidRPr="007F3D1B" w:rsidRDefault="007F3D1B" w:rsidP="00A33F87">
      <w:pPr>
        <w:contextualSpacing/>
        <w:rPr>
          <w:rFonts w:ascii="Agency FB" w:hAnsi="Agency FB"/>
          <w:b/>
          <w:szCs w:val="24"/>
        </w:rPr>
      </w:pPr>
      <w:r w:rsidRPr="007F3D1B">
        <w:rPr>
          <w:rFonts w:ascii="Agency FB" w:hAnsi="Agency FB"/>
          <w:b/>
          <w:szCs w:val="24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500"/>
        <w:gridCol w:w="3492"/>
      </w:tblGrid>
      <w:tr w:rsidR="007F3D1B" w:rsidRPr="007F3D1B" w:rsidTr="00B02C0D">
        <w:tc>
          <w:tcPr>
            <w:tcW w:w="2448" w:type="dxa"/>
            <w:gridSpan w:val="2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SHS</w:t>
            </w:r>
          </w:p>
        </w:tc>
        <w:tc>
          <w:tcPr>
            <w:tcW w:w="7992" w:type="dxa"/>
            <w:gridSpan w:val="2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IB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st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8:40-10:15</w:t>
            </w:r>
          </w:p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IB English (All IB Juniors)</w:t>
            </w:r>
          </w:p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IB US History</w:t>
            </w:r>
          </w:p>
        </w:tc>
        <w:tc>
          <w:tcPr>
            <w:tcW w:w="3492" w:type="dxa"/>
            <w:vMerge w:val="restart"/>
          </w:tcPr>
          <w:p w:rsidR="007F3D1B" w:rsidRPr="007F3D1B" w:rsidRDefault="007F3D1B" w:rsidP="00B02C0D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8:40</w:t>
            </w:r>
            <w:r w:rsidRPr="007F3D1B">
              <w:rPr>
                <w:rFonts w:ascii="Agency FB" w:hAnsi="Agency FB"/>
                <w:b/>
                <w:szCs w:val="24"/>
              </w:rPr>
              <w:t>-</w:t>
            </w:r>
            <w:r w:rsidRPr="007F3D1B">
              <w:rPr>
                <w:rFonts w:ascii="Agency FB" w:hAnsi="Agency FB"/>
                <w:b/>
                <w:szCs w:val="24"/>
              </w:rPr>
              <w:t>10:15</w:t>
            </w:r>
            <w:r w:rsidRPr="007F3D1B">
              <w:rPr>
                <w:rFonts w:ascii="Agency FB" w:hAnsi="Agency FB"/>
                <w:b/>
                <w:szCs w:val="24"/>
              </w:rPr>
              <w:t xml:space="preserve">   </w:t>
            </w:r>
            <w:r w:rsidRPr="007F3D1B">
              <w:rPr>
                <w:rFonts w:ascii="Agency FB" w:hAnsi="Agency FB"/>
                <w:szCs w:val="24"/>
              </w:rPr>
              <w:t>(27 min.)</w:t>
            </w:r>
          </w:p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7F3D1B" w:rsidRPr="007F3D1B" w:rsidRDefault="007F3D1B" w:rsidP="00B02C0D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10:21-11:51</w:t>
            </w:r>
            <w:r w:rsidRPr="007F3D1B">
              <w:rPr>
                <w:rFonts w:ascii="Agency FB" w:hAnsi="Agency FB"/>
                <w:b/>
                <w:szCs w:val="24"/>
              </w:rPr>
              <w:t xml:space="preserve">   </w:t>
            </w:r>
            <w:r w:rsidRPr="007F3D1B">
              <w:rPr>
                <w:rFonts w:ascii="Agency FB" w:hAnsi="Agency FB"/>
                <w:szCs w:val="24"/>
              </w:rPr>
              <w:t>(191 min.)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10:</w:t>
            </w: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</w:rPr>
              <w:t>1-11:51</w:t>
            </w:r>
            <w:r w:rsidRPr="007F3D1B">
              <w:rPr>
                <w:rFonts w:ascii="Agency FB" w:hAnsi="Agency FB"/>
                <w:szCs w:val="24"/>
              </w:rPr>
              <w:t xml:space="preserve"> </w:t>
            </w:r>
          </w:p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4500" w:type="dxa"/>
            <w:vMerge/>
          </w:tcPr>
          <w:p w:rsidR="007F3D1B" w:rsidRPr="007F3D1B" w:rsidRDefault="007F3D1B" w:rsidP="00B02C0D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7F3D1B" w:rsidRPr="007F3D1B" w:rsidRDefault="007F3D1B" w:rsidP="00B02C0D">
            <w:pPr>
              <w:contextualSpacing/>
              <w:rPr>
                <w:rFonts w:ascii="Agency FB" w:hAnsi="Agency FB"/>
                <w:szCs w:val="24"/>
              </w:rPr>
            </w:pP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3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11:57-2:07</w:t>
            </w:r>
          </w:p>
        </w:tc>
        <w:tc>
          <w:tcPr>
            <w:tcW w:w="450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Elective</w:t>
            </w:r>
          </w:p>
        </w:tc>
        <w:tc>
          <w:tcPr>
            <w:tcW w:w="3492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11:57-2:07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4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2:13-3:45</w:t>
            </w:r>
          </w:p>
        </w:tc>
        <w:tc>
          <w:tcPr>
            <w:tcW w:w="4500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-- </w:t>
            </w:r>
            <w:r w:rsidRPr="007F3D1B">
              <w:rPr>
                <w:rFonts w:ascii="Agency FB" w:hAnsi="Agency FB"/>
                <w:b/>
                <w:szCs w:val="24"/>
              </w:rPr>
              <w:t>Math</w:t>
            </w:r>
          </w:p>
        </w:tc>
        <w:tc>
          <w:tcPr>
            <w:tcW w:w="3492" w:type="dxa"/>
          </w:tcPr>
          <w:p w:rsidR="007F3D1B" w:rsidRPr="007F3D1B" w:rsidRDefault="007F3D1B" w:rsidP="00B02C0D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2:13-3:45</w:t>
            </w:r>
          </w:p>
        </w:tc>
      </w:tr>
    </w:tbl>
    <w:p w:rsidR="007F3D1B" w:rsidRDefault="007F3D1B" w:rsidP="00A33F87">
      <w:pPr>
        <w:contextualSpacing/>
        <w:rPr>
          <w:rFonts w:ascii="Agency FB" w:hAnsi="Agency FB"/>
          <w:b/>
          <w:szCs w:val="24"/>
        </w:rPr>
      </w:pPr>
    </w:p>
    <w:p w:rsidR="002D5312" w:rsidRPr="007F3D1B" w:rsidRDefault="003D51B3" w:rsidP="00A33F87">
      <w:pPr>
        <w:contextualSpacing/>
        <w:rPr>
          <w:rFonts w:ascii="Agency FB" w:hAnsi="Agency FB"/>
          <w:b/>
          <w:szCs w:val="24"/>
        </w:rPr>
      </w:pPr>
      <w:r w:rsidRPr="007F3D1B">
        <w:rPr>
          <w:rFonts w:ascii="Agency FB" w:hAnsi="Agency FB"/>
          <w:b/>
          <w:szCs w:val="24"/>
        </w:rPr>
        <w:t>Thur</w:t>
      </w:r>
      <w:r w:rsidR="002D5312" w:rsidRPr="007F3D1B">
        <w:rPr>
          <w:rFonts w:ascii="Agency FB" w:hAnsi="Agency FB"/>
          <w:b/>
          <w:szCs w:val="24"/>
        </w:rPr>
        <w:t>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500"/>
        <w:gridCol w:w="3237"/>
        <w:gridCol w:w="255"/>
      </w:tblGrid>
      <w:tr w:rsidR="003D51B3" w:rsidRPr="007F3D1B" w:rsidTr="007F3D1B">
        <w:tc>
          <w:tcPr>
            <w:tcW w:w="2448" w:type="dxa"/>
            <w:gridSpan w:val="2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SHS</w:t>
            </w:r>
          </w:p>
        </w:tc>
        <w:tc>
          <w:tcPr>
            <w:tcW w:w="4500" w:type="dxa"/>
            <w:vMerge w:val="restart"/>
          </w:tcPr>
          <w:p w:rsidR="003D51B3" w:rsidRPr="007F3D1B" w:rsidRDefault="003D51B3" w:rsidP="003D51B3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IB</w:t>
            </w:r>
            <w:r w:rsidRPr="007F3D1B">
              <w:rPr>
                <w:rFonts w:ascii="Agency FB" w:hAnsi="Agency FB"/>
                <w:b/>
                <w:szCs w:val="24"/>
              </w:rPr>
              <w:t xml:space="preserve"> </w:t>
            </w:r>
          </w:p>
          <w:p w:rsidR="003D51B3" w:rsidRPr="007F3D1B" w:rsidRDefault="003D51B3" w:rsidP="003D51B3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Science Lab (3 hrs.) Biology and Chemistry</w:t>
            </w:r>
          </w:p>
          <w:p w:rsidR="003D51B3" w:rsidRPr="007F3D1B" w:rsidRDefault="003D51B3" w:rsidP="003D51B3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8:40-11:51 </w:t>
            </w:r>
            <w:r w:rsidRPr="007F3D1B">
              <w:rPr>
                <w:rFonts w:ascii="Agency FB" w:hAnsi="Agency FB"/>
                <w:szCs w:val="24"/>
              </w:rPr>
              <w:t>(191 min.)</w:t>
            </w:r>
          </w:p>
        </w:tc>
        <w:tc>
          <w:tcPr>
            <w:tcW w:w="255" w:type="dxa"/>
            <w:vMerge w:val="restart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</w:tr>
      <w:tr w:rsidR="003D51B3" w:rsidRPr="007F3D1B" w:rsidTr="007F3D1B">
        <w:tc>
          <w:tcPr>
            <w:tcW w:w="1278" w:type="dxa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st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8:40-10:15</w:t>
            </w:r>
          </w:p>
        </w:tc>
        <w:tc>
          <w:tcPr>
            <w:tcW w:w="4500" w:type="dxa"/>
            <w:vMerge/>
          </w:tcPr>
          <w:p w:rsidR="003D51B3" w:rsidRPr="007F3D1B" w:rsidRDefault="003D51B3" w:rsidP="00E7336C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237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255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</w:tr>
      <w:tr w:rsidR="003D51B3" w:rsidRPr="007F3D1B" w:rsidTr="007F3D1B">
        <w:tc>
          <w:tcPr>
            <w:tcW w:w="1278" w:type="dxa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10:21—11:51</w:t>
            </w:r>
          </w:p>
        </w:tc>
        <w:tc>
          <w:tcPr>
            <w:tcW w:w="4500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237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255" w:type="dxa"/>
            <w:vMerge/>
          </w:tcPr>
          <w:p w:rsidR="003D51B3" w:rsidRPr="007F3D1B" w:rsidRDefault="003D51B3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3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CD6365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11:57</w:t>
            </w:r>
            <w:r w:rsidR="002D5312" w:rsidRPr="007F3D1B">
              <w:rPr>
                <w:rFonts w:ascii="Agency FB" w:hAnsi="Agency FB"/>
                <w:szCs w:val="24"/>
              </w:rPr>
              <w:t>-</w:t>
            </w:r>
            <w:r w:rsidR="00683554" w:rsidRPr="007F3D1B">
              <w:rPr>
                <w:rFonts w:ascii="Agency FB" w:hAnsi="Agency FB"/>
                <w:szCs w:val="24"/>
              </w:rPr>
              <w:t>2:</w:t>
            </w:r>
            <w:r w:rsidR="00861DD2" w:rsidRPr="007F3D1B">
              <w:rPr>
                <w:rFonts w:ascii="Agency FB" w:hAnsi="Agency FB"/>
                <w:szCs w:val="24"/>
              </w:rPr>
              <w:t>07</w:t>
            </w:r>
          </w:p>
        </w:tc>
        <w:tc>
          <w:tcPr>
            <w:tcW w:w="4500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rd</w:t>
            </w:r>
            <w:r w:rsidR="003D51B3" w:rsidRPr="007F3D1B">
              <w:rPr>
                <w:rFonts w:ascii="Agency FB" w:hAnsi="Agency FB"/>
                <w:b/>
                <w:szCs w:val="24"/>
              </w:rPr>
              <w:t xml:space="preserve"> Block  Theory of Knowledge (TOK)</w:t>
            </w:r>
          </w:p>
        </w:tc>
        <w:tc>
          <w:tcPr>
            <w:tcW w:w="3492" w:type="dxa"/>
            <w:gridSpan w:val="2"/>
          </w:tcPr>
          <w:p w:rsidR="002D5312" w:rsidRPr="007F3D1B" w:rsidRDefault="00936876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11:57</w:t>
            </w:r>
            <w:r w:rsidR="002D5312" w:rsidRPr="007F3D1B">
              <w:rPr>
                <w:rFonts w:ascii="Agency FB" w:hAnsi="Agency FB"/>
                <w:b/>
                <w:szCs w:val="24"/>
              </w:rPr>
              <w:t>-</w:t>
            </w:r>
            <w:r w:rsidR="00683554" w:rsidRPr="007F3D1B">
              <w:rPr>
                <w:rFonts w:ascii="Agency FB" w:hAnsi="Agency FB"/>
                <w:b/>
                <w:szCs w:val="24"/>
              </w:rPr>
              <w:t>2:</w:t>
            </w:r>
            <w:r w:rsidR="009A3415" w:rsidRPr="007F3D1B">
              <w:rPr>
                <w:rFonts w:ascii="Agency FB" w:hAnsi="Agency FB"/>
                <w:b/>
                <w:szCs w:val="24"/>
              </w:rPr>
              <w:t>07</w:t>
            </w:r>
          </w:p>
        </w:tc>
      </w:tr>
      <w:tr w:rsidR="002D5312" w:rsidRPr="007F3D1B" w:rsidTr="007F3D1B">
        <w:tc>
          <w:tcPr>
            <w:tcW w:w="1278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4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2D5312" w:rsidRPr="007F3D1B" w:rsidRDefault="00A914ED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2:13</w:t>
            </w:r>
            <w:r w:rsidR="002D5312" w:rsidRPr="007F3D1B">
              <w:rPr>
                <w:rFonts w:ascii="Agency FB" w:hAnsi="Agency FB"/>
                <w:szCs w:val="24"/>
              </w:rPr>
              <w:t>-3:</w:t>
            </w:r>
            <w:r w:rsidRPr="007F3D1B">
              <w:rPr>
                <w:rFonts w:ascii="Agency FB" w:hAnsi="Agency FB"/>
                <w:szCs w:val="24"/>
              </w:rPr>
              <w:t>45</w:t>
            </w:r>
          </w:p>
        </w:tc>
        <w:tc>
          <w:tcPr>
            <w:tcW w:w="4500" w:type="dxa"/>
          </w:tcPr>
          <w:p w:rsidR="002D5312" w:rsidRPr="007F3D1B" w:rsidRDefault="002D5312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</w:t>
            </w:r>
            <w:r w:rsidR="003D51B3" w:rsidRPr="007F3D1B">
              <w:rPr>
                <w:rFonts w:ascii="Agency FB" w:hAnsi="Agency FB"/>
                <w:b/>
                <w:szCs w:val="24"/>
              </w:rPr>
              <w:t xml:space="preserve"> French/Spanish</w:t>
            </w:r>
          </w:p>
        </w:tc>
        <w:tc>
          <w:tcPr>
            <w:tcW w:w="3492" w:type="dxa"/>
            <w:gridSpan w:val="2"/>
          </w:tcPr>
          <w:p w:rsidR="002D5312" w:rsidRPr="007F3D1B" w:rsidRDefault="00A914ED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</w:t>
            </w:r>
            <w:r w:rsidR="002D5312" w:rsidRPr="007F3D1B">
              <w:rPr>
                <w:rFonts w:ascii="Agency FB" w:hAnsi="Agency FB"/>
                <w:b/>
                <w:szCs w:val="24"/>
              </w:rPr>
              <w:t>-3:</w:t>
            </w:r>
            <w:r w:rsidRPr="007F3D1B">
              <w:rPr>
                <w:rFonts w:ascii="Agency FB" w:hAnsi="Agency FB"/>
                <w:b/>
                <w:szCs w:val="24"/>
              </w:rPr>
              <w:t>45</w:t>
            </w:r>
          </w:p>
        </w:tc>
      </w:tr>
    </w:tbl>
    <w:p w:rsidR="007F3D1B" w:rsidRDefault="007F3D1B" w:rsidP="00A33F87">
      <w:pPr>
        <w:contextualSpacing/>
        <w:rPr>
          <w:rFonts w:ascii="Agency FB" w:hAnsi="Agency FB"/>
          <w:b/>
          <w:szCs w:val="24"/>
        </w:rPr>
      </w:pPr>
    </w:p>
    <w:p w:rsidR="00C66808" w:rsidRPr="007F3D1B" w:rsidRDefault="00A33F87" w:rsidP="00A33F87">
      <w:pPr>
        <w:contextualSpacing/>
        <w:rPr>
          <w:rFonts w:ascii="Agency FB" w:hAnsi="Agency FB"/>
          <w:b/>
          <w:szCs w:val="24"/>
        </w:rPr>
      </w:pPr>
      <w:bookmarkStart w:id="0" w:name="_GoBack"/>
      <w:bookmarkEnd w:id="0"/>
      <w:r w:rsidRPr="007F3D1B">
        <w:rPr>
          <w:rFonts w:ascii="Agency FB" w:hAnsi="Agency FB"/>
          <w:b/>
          <w:szCs w:val="24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170"/>
        <w:gridCol w:w="4500"/>
        <w:gridCol w:w="3492"/>
      </w:tblGrid>
      <w:tr w:rsidR="00A33F87" w:rsidRPr="007F3D1B" w:rsidTr="00710A1E">
        <w:tc>
          <w:tcPr>
            <w:tcW w:w="2448" w:type="dxa"/>
            <w:gridSpan w:val="2"/>
          </w:tcPr>
          <w:p w:rsidR="00A33F87" w:rsidRPr="007F3D1B" w:rsidRDefault="00A33F87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SHS</w:t>
            </w:r>
          </w:p>
        </w:tc>
        <w:tc>
          <w:tcPr>
            <w:tcW w:w="7992" w:type="dxa"/>
            <w:gridSpan w:val="2"/>
          </w:tcPr>
          <w:p w:rsidR="00A33F87" w:rsidRPr="007F3D1B" w:rsidRDefault="00A33F87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IB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st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9:45-10:56</w:t>
            </w:r>
          </w:p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 xml:space="preserve"> </w:t>
            </w:r>
          </w:p>
        </w:tc>
        <w:tc>
          <w:tcPr>
            <w:tcW w:w="4500" w:type="dxa"/>
            <w:vMerge w:val="restart"/>
          </w:tcPr>
          <w:p w:rsidR="007F3D1B" w:rsidRPr="007F3D1B" w:rsidRDefault="007F3D1B" w:rsidP="00106C1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IB English (All IB Juniors)</w:t>
            </w:r>
          </w:p>
          <w:p w:rsidR="007F3D1B" w:rsidRPr="007F3D1B" w:rsidRDefault="007F3D1B" w:rsidP="00106C1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7F3D1B" w:rsidRPr="007F3D1B" w:rsidRDefault="007F3D1B" w:rsidP="00106C17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IB US History</w:t>
            </w:r>
          </w:p>
        </w:tc>
        <w:tc>
          <w:tcPr>
            <w:tcW w:w="3492" w:type="dxa"/>
            <w:vMerge w:val="restart"/>
          </w:tcPr>
          <w:p w:rsidR="007F3D1B" w:rsidRPr="007F3D1B" w:rsidRDefault="007F3D1B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9:45-10:56   </w:t>
            </w:r>
            <w:r w:rsidRPr="007F3D1B">
              <w:rPr>
                <w:rFonts w:ascii="Agency FB" w:hAnsi="Agency FB"/>
                <w:szCs w:val="24"/>
              </w:rPr>
              <w:t>(27 min.)</w:t>
            </w:r>
          </w:p>
          <w:p w:rsidR="007F3D1B" w:rsidRPr="007F3D1B" w:rsidRDefault="007F3D1B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  <w:p w:rsidR="007F3D1B" w:rsidRPr="007F3D1B" w:rsidRDefault="007F3D1B" w:rsidP="00A33F87">
            <w:pPr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11:02-12:13   </w:t>
            </w:r>
            <w:r w:rsidRPr="007F3D1B">
              <w:rPr>
                <w:rFonts w:ascii="Agency FB" w:hAnsi="Agency FB"/>
                <w:szCs w:val="24"/>
              </w:rPr>
              <w:t>(191 min.)</w:t>
            </w:r>
          </w:p>
        </w:tc>
      </w:tr>
      <w:tr w:rsidR="007F3D1B" w:rsidRPr="007F3D1B" w:rsidTr="007F3D1B">
        <w:tc>
          <w:tcPr>
            <w:tcW w:w="1278" w:type="dxa"/>
          </w:tcPr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2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 xml:space="preserve">11:02-12:13 </w:t>
            </w:r>
          </w:p>
          <w:p w:rsidR="007F3D1B" w:rsidRPr="007F3D1B" w:rsidRDefault="007F3D1B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4500" w:type="dxa"/>
            <w:vMerge/>
          </w:tcPr>
          <w:p w:rsidR="007F3D1B" w:rsidRPr="007F3D1B" w:rsidRDefault="007F3D1B" w:rsidP="00A33F87">
            <w:pPr>
              <w:contextualSpacing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492" w:type="dxa"/>
            <w:vMerge/>
          </w:tcPr>
          <w:p w:rsidR="007F3D1B" w:rsidRPr="007F3D1B" w:rsidRDefault="007F3D1B" w:rsidP="00A33F87">
            <w:pPr>
              <w:contextualSpacing/>
              <w:rPr>
                <w:rFonts w:ascii="Agency FB" w:hAnsi="Agency FB"/>
                <w:szCs w:val="24"/>
              </w:rPr>
            </w:pPr>
          </w:p>
        </w:tc>
      </w:tr>
      <w:tr w:rsidR="00A33F87" w:rsidRPr="007F3D1B" w:rsidTr="007F3D1B">
        <w:tc>
          <w:tcPr>
            <w:tcW w:w="1278" w:type="dxa"/>
          </w:tcPr>
          <w:p w:rsidR="00A33F87" w:rsidRPr="007F3D1B" w:rsidRDefault="00A33F87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3</w:t>
            </w:r>
            <w:r w:rsidRPr="007F3D1B">
              <w:rPr>
                <w:rFonts w:ascii="Agency FB" w:hAnsi="Agency FB"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szCs w:val="24"/>
              </w:rPr>
              <w:t xml:space="preserve"> Block</w:t>
            </w:r>
          </w:p>
        </w:tc>
        <w:tc>
          <w:tcPr>
            <w:tcW w:w="1170" w:type="dxa"/>
          </w:tcPr>
          <w:p w:rsidR="00A33F87" w:rsidRPr="007F3D1B" w:rsidRDefault="00CD6365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szCs w:val="24"/>
              </w:rPr>
              <w:t>11:57</w:t>
            </w:r>
            <w:r w:rsidR="00A33F87" w:rsidRPr="007F3D1B">
              <w:rPr>
                <w:rFonts w:ascii="Agency FB" w:hAnsi="Agency FB"/>
                <w:szCs w:val="24"/>
              </w:rPr>
              <w:t>-</w:t>
            </w:r>
            <w:r w:rsidR="00A746F8" w:rsidRPr="007F3D1B">
              <w:rPr>
                <w:rFonts w:ascii="Agency FB" w:hAnsi="Agency FB"/>
                <w:szCs w:val="24"/>
              </w:rPr>
              <w:t>2:</w:t>
            </w:r>
            <w:r w:rsidR="00A914ED" w:rsidRPr="007F3D1B">
              <w:rPr>
                <w:rFonts w:ascii="Agency FB" w:hAnsi="Agency FB"/>
                <w:szCs w:val="24"/>
              </w:rPr>
              <w:t>07</w:t>
            </w:r>
          </w:p>
        </w:tc>
        <w:tc>
          <w:tcPr>
            <w:tcW w:w="4500" w:type="dxa"/>
          </w:tcPr>
          <w:p w:rsidR="00A33F87" w:rsidRPr="007F3D1B" w:rsidRDefault="00A33F87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rd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Elective</w:t>
            </w:r>
          </w:p>
        </w:tc>
        <w:tc>
          <w:tcPr>
            <w:tcW w:w="3492" w:type="dxa"/>
          </w:tcPr>
          <w:p w:rsidR="00A33F87" w:rsidRPr="007F3D1B" w:rsidRDefault="00CD49B0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11:57</w:t>
            </w:r>
            <w:r w:rsidR="00A33F87" w:rsidRPr="007F3D1B">
              <w:rPr>
                <w:rFonts w:ascii="Agency FB" w:hAnsi="Agency FB"/>
                <w:b/>
                <w:szCs w:val="24"/>
              </w:rPr>
              <w:t>-</w:t>
            </w:r>
            <w:r w:rsidR="0018349C" w:rsidRPr="007F3D1B">
              <w:rPr>
                <w:rFonts w:ascii="Agency FB" w:hAnsi="Agency FB"/>
                <w:b/>
                <w:szCs w:val="24"/>
              </w:rPr>
              <w:t>2:</w:t>
            </w:r>
            <w:r w:rsidR="00A914ED" w:rsidRPr="007F3D1B">
              <w:rPr>
                <w:rFonts w:ascii="Agency FB" w:hAnsi="Agency FB"/>
                <w:b/>
                <w:szCs w:val="24"/>
              </w:rPr>
              <w:t>07</w:t>
            </w:r>
          </w:p>
        </w:tc>
      </w:tr>
      <w:tr w:rsidR="00E80FC4" w:rsidRPr="007F3D1B" w:rsidTr="007F3D1B">
        <w:trPr>
          <w:trHeight w:val="345"/>
        </w:trPr>
        <w:tc>
          <w:tcPr>
            <w:tcW w:w="1278" w:type="dxa"/>
            <w:tcBorders>
              <w:bottom w:val="single" w:sz="4" w:space="0" w:color="auto"/>
            </w:tcBorders>
          </w:tcPr>
          <w:p w:rsidR="00E80FC4" w:rsidRPr="007F3D1B" w:rsidRDefault="00E80FC4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80FC4" w:rsidRPr="007F3D1B" w:rsidRDefault="00E80FC4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F6F02" w:rsidRPr="007F3D1B" w:rsidRDefault="00E80FC4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4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th</w:t>
            </w:r>
            <w:r w:rsidRPr="007F3D1B">
              <w:rPr>
                <w:rFonts w:ascii="Agency FB" w:hAnsi="Agency FB"/>
                <w:b/>
                <w:szCs w:val="24"/>
              </w:rPr>
              <w:t xml:space="preserve"> Block FRIDAY ONLY</w:t>
            </w:r>
            <w:r w:rsidR="005F6F02" w:rsidRPr="007F3D1B">
              <w:rPr>
                <w:rFonts w:ascii="Agency FB" w:hAnsi="Agency FB"/>
                <w:b/>
                <w:szCs w:val="24"/>
              </w:rPr>
              <w:t xml:space="preserve"> –</w:t>
            </w:r>
            <w:r w:rsidR="005F6F02" w:rsidRPr="007F3D1B">
              <w:rPr>
                <w:rFonts w:ascii="Agency FB" w:hAnsi="Agency FB"/>
                <w:szCs w:val="24"/>
              </w:rPr>
              <w:t xml:space="preserve"> </w:t>
            </w:r>
          </w:p>
          <w:p w:rsidR="00E80FC4" w:rsidRPr="007F3D1B" w:rsidRDefault="005F6F02" w:rsidP="00710A1E">
            <w:pPr>
              <w:spacing w:after="200"/>
              <w:contextualSpacing/>
              <w:jc w:val="center"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Alternates b</w:t>
            </w:r>
            <w:r w:rsidR="00450CA7" w:rsidRPr="007F3D1B">
              <w:rPr>
                <w:rFonts w:ascii="Agency FB" w:hAnsi="Agency FB"/>
                <w:b/>
                <w:szCs w:val="24"/>
              </w:rPr>
              <w:t>etween math and foreign language</w:t>
            </w:r>
          </w:p>
          <w:p w:rsidR="004E0570" w:rsidRPr="007F3D1B" w:rsidRDefault="004E0570" w:rsidP="004E0570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</w:t>
            </w:r>
          </w:p>
          <w:p w:rsidR="00106C17" w:rsidRPr="007F3D1B" w:rsidRDefault="004E0570" w:rsidP="004E0570">
            <w:pPr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 CAS (Diploma Only. 2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>nd</w:t>
            </w:r>
            <w:r w:rsidRPr="007F3D1B">
              <w:rPr>
                <w:rFonts w:ascii="Agency FB" w:hAnsi="Agency FB"/>
                <w:b/>
                <w:szCs w:val="24"/>
              </w:rPr>
              <w:t xml:space="preserve"> sem. Only)</w:t>
            </w:r>
          </w:p>
          <w:p w:rsidR="00710A1E" w:rsidRPr="007F3D1B" w:rsidRDefault="00710A1E" w:rsidP="00710A1E">
            <w:pPr>
              <w:spacing w:after="200"/>
              <w:contextualSpacing/>
              <w:jc w:val="right"/>
              <w:rPr>
                <w:rFonts w:ascii="Agency FB" w:hAnsi="Agency FB"/>
                <w:b/>
                <w:szCs w:val="24"/>
                <w:vertAlign w:val="superscript"/>
              </w:rPr>
            </w:pPr>
            <w:r w:rsidRPr="007F3D1B">
              <w:rPr>
                <w:rFonts w:ascii="Agency FB" w:hAnsi="Agency FB"/>
                <w:b/>
                <w:szCs w:val="24"/>
              </w:rPr>
              <w:t>Extended Essay (Diplomas Only. 2</w:t>
            </w:r>
            <w:r w:rsidRPr="007F3D1B">
              <w:rPr>
                <w:rFonts w:ascii="Agency FB" w:hAnsi="Agency FB"/>
                <w:b/>
                <w:szCs w:val="24"/>
                <w:vertAlign w:val="superscript"/>
              </w:rPr>
              <w:t xml:space="preserve">nd </w:t>
            </w:r>
            <w:r w:rsidRPr="007F3D1B">
              <w:rPr>
                <w:rFonts w:ascii="Agency FB" w:hAnsi="Agency FB"/>
                <w:b/>
                <w:szCs w:val="24"/>
              </w:rPr>
              <w:t>sem. Only)</w:t>
            </w:r>
          </w:p>
          <w:p w:rsidR="005F6F02" w:rsidRPr="007F3D1B" w:rsidRDefault="005F6F02" w:rsidP="005F6F02">
            <w:pPr>
              <w:spacing w:after="200"/>
              <w:contextualSpacing/>
              <w:jc w:val="center"/>
              <w:rPr>
                <w:rFonts w:ascii="Agency FB" w:hAnsi="Agency FB"/>
                <w:b/>
                <w:szCs w:val="24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214A5" w:rsidRPr="007F3D1B" w:rsidRDefault="00B214A5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First semester </w:t>
            </w:r>
          </w:p>
          <w:p w:rsidR="00B214A5" w:rsidRPr="007F3D1B" w:rsidRDefault="00A914ED" w:rsidP="00106C17">
            <w:pPr>
              <w:spacing w:after="200"/>
              <w:contextualSpacing/>
              <w:jc w:val="right"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</w:t>
            </w:r>
            <w:r w:rsidR="005F6F02" w:rsidRPr="007F3D1B">
              <w:rPr>
                <w:rFonts w:ascii="Agency FB" w:hAnsi="Agency FB"/>
                <w:b/>
                <w:szCs w:val="24"/>
              </w:rPr>
              <w:t>-3:</w:t>
            </w:r>
            <w:r w:rsidR="00B214A5" w:rsidRPr="007F3D1B">
              <w:rPr>
                <w:rFonts w:ascii="Agency FB" w:hAnsi="Agency FB"/>
                <w:b/>
                <w:szCs w:val="24"/>
              </w:rPr>
              <w:t>45</w:t>
            </w:r>
            <w:r w:rsidR="00B214A5" w:rsidRPr="007F3D1B">
              <w:rPr>
                <w:rFonts w:ascii="Agency FB" w:hAnsi="Agency FB"/>
                <w:szCs w:val="24"/>
              </w:rPr>
              <w:t xml:space="preserve"> (92 min.) </w:t>
            </w:r>
            <w:r w:rsidR="005F6F02" w:rsidRPr="007F3D1B">
              <w:rPr>
                <w:rFonts w:ascii="Agency FB" w:hAnsi="Agency FB"/>
                <w:szCs w:val="24"/>
              </w:rPr>
              <w:t>math or for. lang.</w:t>
            </w:r>
          </w:p>
          <w:p w:rsidR="00106C17" w:rsidRPr="007F3D1B" w:rsidRDefault="00106C17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</w:p>
          <w:p w:rsidR="00B214A5" w:rsidRPr="007F3D1B" w:rsidRDefault="00B214A5" w:rsidP="00A33F87">
            <w:pPr>
              <w:spacing w:after="200"/>
              <w:contextualSpacing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Second semester</w:t>
            </w:r>
          </w:p>
          <w:p w:rsidR="00B214A5" w:rsidRPr="007F3D1B" w:rsidRDefault="00B214A5" w:rsidP="00106C17">
            <w:pPr>
              <w:spacing w:after="200"/>
              <w:contextualSpacing/>
              <w:jc w:val="right"/>
              <w:rPr>
                <w:rFonts w:ascii="Agency FB" w:hAnsi="Agency FB"/>
                <w:b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2:13-2:43</w:t>
            </w:r>
            <w:r w:rsidR="004E0570" w:rsidRPr="007F3D1B">
              <w:rPr>
                <w:rFonts w:ascii="Agency FB" w:hAnsi="Agency FB"/>
                <w:szCs w:val="24"/>
              </w:rPr>
              <w:t xml:space="preserve"> (30 min.) CAS</w:t>
            </w:r>
          </w:p>
          <w:p w:rsidR="004E0570" w:rsidRPr="007F3D1B" w:rsidRDefault="00B214A5" w:rsidP="00B214A5">
            <w:pPr>
              <w:spacing w:after="200"/>
              <w:contextualSpacing/>
              <w:jc w:val="right"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 xml:space="preserve">     </w:t>
            </w:r>
            <w:r w:rsidR="004E0570" w:rsidRPr="007F3D1B">
              <w:rPr>
                <w:rFonts w:ascii="Agency FB" w:hAnsi="Agency FB"/>
                <w:b/>
                <w:szCs w:val="24"/>
              </w:rPr>
              <w:t>2:46—3:1</w:t>
            </w:r>
            <w:r w:rsidRPr="007F3D1B">
              <w:rPr>
                <w:rFonts w:ascii="Agency FB" w:hAnsi="Agency FB"/>
                <w:b/>
                <w:szCs w:val="24"/>
              </w:rPr>
              <w:t>5</w:t>
            </w:r>
            <w:r w:rsidR="004E0570" w:rsidRPr="007F3D1B">
              <w:rPr>
                <w:rFonts w:ascii="Agency FB" w:hAnsi="Agency FB"/>
                <w:szCs w:val="24"/>
              </w:rPr>
              <w:t xml:space="preserve"> (60 min.) EE</w:t>
            </w:r>
          </w:p>
          <w:p w:rsidR="00E80FC4" w:rsidRPr="007F3D1B" w:rsidRDefault="004E0570" w:rsidP="00B214A5">
            <w:pPr>
              <w:spacing w:after="200"/>
              <w:contextualSpacing/>
              <w:jc w:val="right"/>
              <w:rPr>
                <w:rFonts w:ascii="Agency FB" w:hAnsi="Agency FB"/>
                <w:szCs w:val="24"/>
              </w:rPr>
            </w:pPr>
            <w:r w:rsidRPr="007F3D1B">
              <w:rPr>
                <w:rFonts w:ascii="Agency FB" w:hAnsi="Agency FB"/>
                <w:b/>
                <w:szCs w:val="24"/>
              </w:rPr>
              <w:t>3:15</w:t>
            </w:r>
            <w:r w:rsidRPr="007F3D1B">
              <w:rPr>
                <w:rFonts w:ascii="Agency FB" w:hAnsi="Agency FB"/>
                <w:szCs w:val="24"/>
              </w:rPr>
              <w:t xml:space="preserve"> Early Dismissal </w:t>
            </w:r>
            <w:r w:rsidR="00B214A5" w:rsidRPr="007F3D1B">
              <w:rPr>
                <w:rFonts w:ascii="Agency FB" w:hAnsi="Agency FB"/>
                <w:szCs w:val="24"/>
              </w:rPr>
              <w:t xml:space="preserve"> </w:t>
            </w:r>
          </w:p>
          <w:p w:rsidR="005F6F02" w:rsidRPr="007F3D1B" w:rsidRDefault="005F6F02" w:rsidP="00A33F87">
            <w:pPr>
              <w:spacing w:after="200"/>
              <w:contextualSpacing/>
              <w:rPr>
                <w:rFonts w:ascii="Agency FB" w:hAnsi="Agency FB"/>
                <w:szCs w:val="24"/>
              </w:rPr>
            </w:pPr>
          </w:p>
        </w:tc>
      </w:tr>
    </w:tbl>
    <w:p w:rsidR="00A33F87" w:rsidRPr="007F3D1B" w:rsidRDefault="00A33F87" w:rsidP="00A33F87">
      <w:pPr>
        <w:contextualSpacing/>
        <w:rPr>
          <w:rFonts w:ascii="Agency FB" w:hAnsi="Agency FB"/>
          <w:szCs w:val="24"/>
        </w:rPr>
      </w:pPr>
    </w:p>
    <w:sectPr w:rsidR="00A33F87" w:rsidRPr="007F3D1B" w:rsidSect="006F48C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12"/>
    <w:rsid w:val="00064E14"/>
    <w:rsid w:val="000A1242"/>
    <w:rsid w:val="000D3909"/>
    <w:rsid w:val="000E2C2B"/>
    <w:rsid w:val="001003F1"/>
    <w:rsid w:val="001069F8"/>
    <w:rsid w:val="00106C17"/>
    <w:rsid w:val="001331ED"/>
    <w:rsid w:val="0015458F"/>
    <w:rsid w:val="00156021"/>
    <w:rsid w:val="0018349C"/>
    <w:rsid w:val="00192416"/>
    <w:rsid w:val="001A2C23"/>
    <w:rsid w:val="001A7BF7"/>
    <w:rsid w:val="00204EB4"/>
    <w:rsid w:val="002315C4"/>
    <w:rsid w:val="00231CC9"/>
    <w:rsid w:val="0023475E"/>
    <w:rsid w:val="00296B6B"/>
    <w:rsid w:val="002D5312"/>
    <w:rsid w:val="00320E97"/>
    <w:rsid w:val="00346ABB"/>
    <w:rsid w:val="003D51B3"/>
    <w:rsid w:val="003D6941"/>
    <w:rsid w:val="003F2E4D"/>
    <w:rsid w:val="00401834"/>
    <w:rsid w:val="00423A10"/>
    <w:rsid w:val="00437781"/>
    <w:rsid w:val="00445343"/>
    <w:rsid w:val="00447A0A"/>
    <w:rsid w:val="00450CA7"/>
    <w:rsid w:val="0045496F"/>
    <w:rsid w:val="00473040"/>
    <w:rsid w:val="00475B40"/>
    <w:rsid w:val="004C533A"/>
    <w:rsid w:val="004E0570"/>
    <w:rsid w:val="005278D3"/>
    <w:rsid w:val="00564FB0"/>
    <w:rsid w:val="00594754"/>
    <w:rsid w:val="005A7F11"/>
    <w:rsid w:val="005B02C4"/>
    <w:rsid w:val="005C3428"/>
    <w:rsid w:val="005C773A"/>
    <w:rsid w:val="005E2090"/>
    <w:rsid w:val="005F4F53"/>
    <w:rsid w:val="005F6F02"/>
    <w:rsid w:val="00616E45"/>
    <w:rsid w:val="00672FCE"/>
    <w:rsid w:val="00681B04"/>
    <w:rsid w:val="00683554"/>
    <w:rsid w:val="006B5E4A"/>
    <w:rsid w:val="006D007C"/>
    <w:rsid w:val="006F48C2"/>
    <w:rsid w:val="0070720B"/>
    <w:rsid w:val="00710A1E"/>
    <w:rsid w:val="00722C0B"/>
    <w:rsid w:val="007458C5"/>
    <w:rsid w:val="00770ADB"/>
    <w:rsid w:val="007F3D1B"/>
    <w:rsid w:val="00801E3C"/>
    <w:rsid w:val="00861DD2"/>
    <w:rsid w:val="00865466"/>
    <w:rsid w:val="008729D9"/>
    <w:rsid w:val="008D0814"/>
    <w:rsid w:val="00936876"/>
    <w:rsid w:val="0099363A"/>
    <w:rsid w:val="009A0C9A"/>
    <w:rsid w:val="009A3415"/>
    <w:rsid w:val="009B4316"/>
    <w:rsid w:val="009B63E3"/>
    <w:rsid w:val="009D0178"/>
    <w:rsid w:val="009D773E"/>
    <w:rsid w:val="00A04C1A"/>
    <w:rsid w:val="00A33F87"/>
    <w:rsid w:val="00A65652"/>
    <w:rsid w:val="00A72779"/>
    <w:rsid w:val="00A746F8"/>
    <w:rsid w:val="00A914ED"/>
    <w:rsid w:val="00AD2943"/>
    <w:rsid w:val="00AE4559"/>
    <w:rsid w:val="00AF24C2"/>
    <w:rsid w:val="00B214A5"/>
    <w:rsid w:val="00B24817"/>
    <w:rsid w:val="00B71FCD"/>
    <w:rsid w:val="00BC7689"/>
    <w:rsid w:val="00C12250"/>
    <w:rsid w:val="00C24E44"/>
    <w:rsid w:val="00C32EB4"/>
    <w:rsid w:val="00C510CC"/>
    <w:rsid w:val="00C734B0"/>
    <w:rsid w:val="00CA1781"/>
    <w:rsid w:val="00CD49B0"/>
    <w:rsid w:val="00CD6365"/>
    <w:rsid w:val="00D01F8E"/>
    <w:rsid w:val="00D46C73"/>
    <w:rsid w:val="00D5558F"/>
    <w:rsid w:val="00D96EAF"/>
    <w:rsid w:val="00DB5939"/>
    <w:rsid w:val="00DD33EB"/>
    <w:rsid w:val="00E63DAD"/>
    <w:rsid w:val="00E7336C"/>
    <w:rsid w:val="00E80FC4"/>
    <w:rsid w:val="00ED198B"/>
    <w:rsid w:val="00EE56B8"/>
    <w:rsid w:val="00EE7E8C"/>
    <w:rsid w:val="00EF2EA1"/>
    <w:rsid w:val="00F13599"/>
    <w:rsid w:val="00F9292F"/>
    <w:rsid w:val="00FA07FB"/>
    <w:rsid w:val="00FA4161"/>
    <w:rsid w:val="00FD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31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5</cp:revision>
  <cp:lastPrinted>2018-08-20T12:18:00Z</cp:lastPrinted>
  <dcterms:created xsi:type="dcterms:W3CDTF">2018-08-20T12:21:00Z</dcterms:created>
  <dcterms:modified xsi:type="dcterms:W3CDTF">2018-08-21T18:27:00Z</dcterms:modified>
</cp:coreProperties>
</file>