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7" w:rsidRDefault="002D5312" w:rsidP="00A33F87">
      <w:pPr>
        <w:contextualSpacing/>
        <w:jc w:val="center"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>IB Seniors ONLY SHS/IB Bell Schedule</w:t>
      </w:r>
      <w:r w:rsidR="0084222C">
        <w:rPr>
          <w:rFonts w:ascii="Agency FB" w:hAnsi="Agency FB"/>
          <w:b/>
          <w:sz w:val="28"/>
          <w:szCs w:val="28"/>
        </w:rPr>
        <w:t xml:space="preserve"> 2018-19</w:t>
      </w:r>
    </w:p>
    <w:p w:rsidR="0080125A" w:rsidRDefault="0080125A" w:rsidP="00A33F87">
      <w:pPr>
        <w:contextualSpacing/>
        <w:jc w:val="center"/>
        <w:rPr>
          <w:rFonts w:ascii="Agency FB" w:hAnsi="Agency FB"/>
          <w:b/>
          <w:sz w:val="28"/>
          <w:szCs w:val="28"/>
        </w:rPr>
      </w:pPr>
    </w:p>
    <w:p w:rsidR="002D5312" w:rsidRPr="002D5312" w:rsidRDefault="000A612B" w:rsidP="00A33F87">
      <w:pPr>
        <w:contextualSpacing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Monday, Tuesday</w:t>
      </w:r>
      <w:r w:rsidR="002D5312" w:rsidRPr="002D5312">
        <w:rPr>
          <w:rFonts w:ascii="Agency FB" w:hAnsi="Agency FB"/>
          <w:b/>
          <w:sz w:val="28"/>
          <w:szCs w:val="28"/>
        </w:rPr>
        <w:tab/>
      </w:r>
      <w:r w:rsidR="002D5312" w:rsidRPr="002D5312">
        <w:rPr>
          <w:rFonts w:ascii="Agency FB" w:hAnsi="Agency FB"/>
          <w:b/>
          <w:sz w:val="28"/>
          <w:szCs w:val="28"/>
        </w:rPr>
        <w:tab/>
      </w:r>
      <w:r w:rsidR="002D5312" w:rsidRPr="002D5312">
        <w:rPr>
          <w:rFonts w:ascii="Agency FB" w:hAnsi="Agency FB"/>
          <w:b/>
          <w:sz w:val="28"/>
          <w:szCs w:val="28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47"/>
        <w:gridCol w:w="4590"/>
        <w:gridCol w:w="3132"/>
      </w:tblGrid>
      <w:tr w:rsidR="002D5312" w:rsidRPr="002D5312" w:rsidTr="00511745">
        <w:tc>
          <w:tcPr>
            <w:tcW w:w="2718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7722" w:type="dxa"/>
            <w:gridSpan w:val="2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2D5312" w:rsidRPr="002D5312" w:rsidTr="009E0243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</w:t>
            </w:r>
            <w:r w:rsidR="00124FD4">
              <w:rPr>
                <w:rFonts w:ascii="Agency FB" w:hAnsi="Agency FB"/>
                <w:sz w:val="28"/>
                <w:szCs w:val="28"/>
              </w:rPr>
              <w:t>-10:15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2D5312" w:rsidRPr="002D5312" w:rsidRDefault="00933D89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A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>History</w:t>
            </w:r>
          </w:p>
        </w:tc>
        <w:tc>
          <w:tcPr>
            <w:tcW w:w="3132" w:type="dxa"/>
          </w:tcPr>
          <w:p w:rsidR="002D5312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-9:</w:t>
            </w:r>
            <w:r w:rsidR="00D36B80">
              <w:rPr>
                <w:rFonts w:ascii="Agency FB" w:hAnsi="Agency FB"/>
                <w:b/>
                <w:sz w:val="28"/>
                <w:szCs w:val="28"/>
              </w:rPr>
              <w:t>4</w:t>
            </w:r>
            <w:r>
              <w:rPr>
                <w:rFonts w:ascii="Agency FB" w:hAnsi="Agency FB"/>
                <w:b/>
                <w:sz w:val="28"/>
                <w:szCs w:val="28"/>
              </w:rPr>
              <w:t>1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9E0243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124FD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10:21-11:51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2D5312" w:rsidRPr="002D5312" w:rsidRDefault="002D5312" w:rsidP="00933D89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B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Science</w:t>
            </w:r>
            <w:r w:rsidR="00C6676A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32" w:type="dxa"/>
          </w:tcPr>
          <w:p w:rsidR="002D5312" w:rsidRPr="002D5312" w:rsidRDefault="00836F52" w:rsidP="00092EF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9:45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-10:</w:t>
            </w:r>
            <w:r>
              <w:rPr>
                <w:rFonts w:ascii="Agency FB" w:hAnsi="Agency FB"/>
                <w:b/>
                <w:sz w:val="28"/>
                <w:szCs w:val="28"/>
              </w:rPr>
              <w:t>46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9E0243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47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59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C</w:t>
            </w:r>
            <w:r w:rsidR="00933D89"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>English</w:t>
            </w:r>
          </w:p>
        </w:tc>
        <w:tc>
          <w:tcPr>
            <w:tcW w:w="3132" w:type="dxa"/>
          </w:tcPr>
          <w:p w:rsidR="002D5312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10:50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-11:</w:t>
            </w:r>
            <w:r w:rsidR="00124FD4">
              <w:rPr>
                <w:rFonts w:ascii="Agency FB" w:hAnsi="Agency FB"/>
                <w:b/>
                <w:sz w:val="28"/>
                <w:szCs w:val="28"/>
              </w:rPr>
              <w:t>51</w:t>
            </w:r>
            <w:r>
              <w:rPr>
                <w:rFonts w:ascii="Agency FB" w:hAnsi="Agency FB"/>
                <w:sz w:val="28"/>
                <w:szCs w:val="28"/>
              </w:rPr>
              <w:t xml:space="preserve"> (61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2D5312" w:rsidRPr="002D5312" w:rsidTr="009E0243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124FD4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</w:t>
            </w:r>
            <w:r w:rsidR="00D36B80">
              <w:rPr>
                <w:rFonts w:ascii="Agency FB" w:hAnsi="Agency FB"/>
                <w:sz w:val="28"/>
                <w:szCs w:val="28"/>
              </w:rPr>
              <w:t>2:</w:t>
            </w:r>
            <w:r w:rsidR="004F445E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590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Elective/TOK</w:t>
            </w:r>
            <w:r w:rsidR="00C12250">
              <w:rPr>
                <w:rFonts w:ascii="Agency FB" w:hAnsi="Agency FB"/>
                <w:b/>
                <w:sz w:val="28"/>
                <w:szCs w:val="28"/>
              </w:rPr>
              <w:t>/other SHS class</w:t>
            </w:r>
          </w:p>
        </w:tc>
        <w:tc>
          <w:tcPr>
            <w:tcW w:w="3132" w:type="dxa"/>
          </w:tcPr>
          <w:p w:rsidR="002D5312" w:rsidRPr="002D5312" w:rsidRDefault="00124FD4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D36B80"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21702F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2D5312" w:rsidRPr="002D5312" w:rsidTr="009E0243">
        <w:tc>
          <w:tcPr>
            <w:tcW w:w="1471" w:type="dxa"/>
          </w:tcPr>
          <w:p w:rsidR="002D5312" w:rsidRPr="002D5312" w:rsidRDefault="002D531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2D5312" w:rsidRPr="002D5312" w:rsidRDefault="004F445E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590" w:type="dxa"/>
          </w:tcPr>
          <w:p w:rsidR="00511745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</w:t>
            </w:r>
          </w:p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Mon. and Wed. </w:t>
            </w:r>
            <w:r w:rsidR="00511745">
              <w:rPr>
                <w:rFonts w:ascii="Agency FB" w:hAnsi="Agency FB"/>
                <w:b/>
                <w:sz w:val="28"/>
                <w:szCs w:val="28"/>
              </w:rPr>
              <w:t>--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French/Spanish</w:t>
            </w:r>
          </w:p>
          <w:p w:rsidR="002D5312" w:rsidRPr="002D5312" w:rsidRDefault="002D531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Tues. and Thurs. </w:t>
            </w:r>
            <w:r w:rsidR="00511745">
              <w:rPr>
                <w:rFonts w:ascii="Agency FB" w:hAnsi="Agency FB"/>
                <w:b/>
                <w:sz w:val="28"/>
                <w:szCs w:val="28"/>
              </w:rPr>
              <w:t>--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Math</w:t>
            </w:r>
          </w:p>
        </w:tc>
        <w:tc>
          <w:tcPr>
            <w:tcW w:w="3132" w:type="dxa"/>
          </w:tcPr>
          <w:p w:rsidR="002D5312" w:rsidRPr="002D5312" w:rsidRDefault="0021702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2D5312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</w:tbl>
    <w:p w:rsidR="0080125A" w:rsidRDefault="0080125A" w:rsidP="00A33F87">
      <w:pPr>
        <w:contextualSpacing/>
        <w:rPr>
          <w:rFonts w:ascii="Agency FB" w:hAnsi="Agency FB"/>
          <w:b/>
          <w:sz w:val="28"/>
          <w:szCs w:val="28"/>
        </w:rPr>
      </w:pPr>
    </w:p>
    <w:p w:rsidR="002D5312" w:rsidRPr="002D5312" w:rsidRDefault="002D5312" w:rsidP="00A33F87">
      <w:pPr>
        <w:contextualSpacing/>
        <w:rPr>
          <w:rFonts w:ascii="Agency FB" w:hAnsi="Agency FB"/>
          <w:b/>
          <w:sz w:val="28"/>
          <w:szCs w:val="28"/>
        </w:rPr>
      </w:pPr>
      <w:r w:rsidRPr="002D5312">
        <w:rPr>
          <w:rFonts w:ascii="Agency FB" w:hAnsi="Agency FB"/>
          <w:b/>
          <w:sz w:val="28"/>
          <w:szCs w:val="28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240"/>
        <w:gridCol w:w="4590"/>
        <w:gridCol w:w="2876"/>
        <w:gridCol w:w="256"/>
      </w:tblGrid>
      <w:tr w:rsidR="00D36B80" w:rsidRPr="002D5312" w:rsidTr="009E0243">
        <w:tc>
          <w:tcPr>
            <w:tcW w:w="2718" w:type="dxa"/>
            <w:gridSpan w:val="2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4590" w:type="dxa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  <w:tc>
          <w:tcPr>
            <w:tcW w:w="2876" w:type="dxa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56" w:type="dxa"/>
            <w:vMerge w:val="restart"/>
          </w:tcPr>
          <w:p w:rsidR="00D36B80" w:rsidRPr="002D5312" w:rsidRDefault="00D36B80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2318D1" w:rsidRPr="002D5312" w:rsidTr="009E0243">
        <w:tc>
          <w:tcPr>
            <w:tcW w:w="1478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</w:t>
            </w:r>
            <w:r>
              <w:rPr>
                <w:rFonts w:ascii="Agency FB" w:hAnsi="Agency FB"/>
                <w:sz w:val="28"/>
                <w:szCs w:val="28"/>
                <w:vertAlign w:val="superscript"/>
              </w:rPr>
              <w:t>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836F52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8:40</w:t>
            </w:r>
            <w:r w:rsidR="005E3AEC">
              <w:rPr>
                <w:rFonts w:ascii="Agency FB" w:hAnsi="Agency FB"/>
                <w:sz w:val="28"/>
                <w:szCs w:val="28"/>
              </w:rPr>
              <w:t>-10:15</w:t>
            </w:r>
          </w:p>
        </w:tc>
        <w:tc>
          <w:tcPr>
            <w:tcW w:w="4590" w:type="dxa"/>
            <w:vMerge w:val="restart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Science Lab/Science Flex Time</w:t>
            </w:r>
          </w:p>
        </w:tc>
        <w:tc>
          <w:tcPr>
            <w:tcW w:w="2876" w:type="dxa"/>
            <w:vMerge w:val="restart"/>
          </w:tcPr>
          <w:p w:rsidR="002318D1" w:rsidRPr="002318D1" w:rsidRDefault="00836F52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8:40</w:t>
            </w:r>
            <w:r w:rsidR="002318D1" w:rsidRPr="002318D1">
              <w:rPr>
                <w:rFonts w:ascii="Agency FB" w:hAnsi="Agency FB"/>
                <w:b/>
                <w:sz w:val="28"/>
                <w:szCs w:val="28"/>
              </w:rPr>
              <w:t>—11:51</w:t>
            </w:r>
            <w:r w:rsidR="002318D1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D25F7D">
              <w:rPr>
                <w:rFonts w:ascii="Agency FB" w:hAnsi="Agency FB"/>
                <w:sz w:val="28"/>
                <w:szCs w:val="28"/>
              </w:rPr>
              <w:t>(171</w:t>
            </w:r>
            <w:r w:rsidR="002318D1" w:rsidRPr="002318D1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  <w:tc>
          <w:tcPr>
            <w:tcW w:w="256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  <w:tr w:rsidR="002318D1" w:rsidRPr="002D5312" w:rsidTr="009E0243">
        <w:tc>
          <w:tcPr>
            <w:tcW w:w="1478" w:type="dxa"/>
          </w:tcPr>
          <w:p w:rsidR="002318D1" w:rsidRPr="002D5312" w:rsidRDefault="002318D1" w:rsidP="002318D1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5E3AE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10:21</w:t>
            </w:r>
            <w:r w:rsidR="002318D1" w:rsidRPr="002D5312">
              <w:rPr>
                <w:rFonts w:ascii="Agency FB" w:hAnsi="Agency FB"/>
                <w:sz w:val="28"/>
                <w:szCs w:val="28"/>
              </w:rPr>
              <w:t>-11:</w:t>
            </w:r>
            <w:r w:rsidR="002318D1">
              <w:rPr>
                <w:rFonts w:ascii="Agency FB" w:hAnsi="Agency FB"/>
                <w:sz w:val="28"/>
                <w:szCs w:val="28"/>
              </w:rPr>
              <w:t>51</w:t>
            </w:r>
          </w:p>
        </w:tc>
        <w:tc>
          <w:tcPr>
            <w:tcW w:w="4590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2876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256" w:type="dxa"/>
            <w:vMerge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2318D1" w:rsidRPr="002D5312" w:rsidTr="009E0243">
        <w:tc>
          <w:tcPr>
            <w:tcW w:w="1478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Pr="002D5312">
              <w:rPr>
                <w:rFonts w:ascii="Agency FB" w:hAnsi="Agency FB"/>
                <w:sz w:val="28"/>
                <w:szCs w:val="28"/>
              </w:rPr>
              <w:t>-</w:t>
            </w:r>
            <w:r>
              <w:rPr>
                <w:rFonts w:ascii="Agency FB" w:hAnsi="Agency FB"/>
                <w:sz w:val="28"/>
                <w:szCs w:val="28"/>
              </w:rPr>
              <w:t>2:</w:t>
            </w:r>
            <w:r w:rsidR="004F445E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590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 Elective</w:t>
            </w:r>
            <w:r>
              <w:rPr>
                <w:rFonts w:ascii="Agency FB" w:hAnsi="Agency FB"/>
                <w:b/>
                <w:sz w:val="28"/>
                <w:szCs w:val="28"/>
              </w:rPr>
              <w:t>/other SHS class</w:t>
            </w:r>
          </w:p>
        </w:tc>
        <w:tc>
          <w:tcPr>
            <w:tcW w:w="3132" w:type="dxa"/>
            <w:gridSpan w:val="2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21702F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2318D1" w:rsidRPr="002D5312" w:rsidTr="009E0243">
        <w:tc>
          <w:tcPr>
            <w:tcW w:w="1478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0" w:type="dxa"/>
          </w:tcPr>
          <w:p w:rsidR="002318D1" w:rsidRPr="002D5312" w:rsidRDefault="004F445E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="002318D1" w:rsidRPr="002D5312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590" w:type="dxa"/>
          </w:tcPr>
          <w:p w:rsidR="002318D1" w:rsidRPr="002D5312" w:rsidRDefault="002318D1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French/Spanish</w:t>
            </w:r>
          </w:p>
        </w:tc>
        <w:tc>
          <w:tcPr>
            <w:tcW w:w="3132" w:type="dxa"/>
            <w:gridSpan w:val="2"/>
          </w:tcPr>
          <w:p w:rsidR="002318D1" w:rsidRPr="002D5312" w:rsidRDefault="0021702F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</w:t>
            </w:r>
            <w:r w:rsidR="002318D1" w:rsidRPr="002D5312">
              <w:rPr>
                <w:rFonts w:ascii="Agency FB" w:hAnsi="Agency FB"/>
                <w:b/>
                <w:sz w:val="28"/>
                <w:szCs w:val="28"/>
              </w:rPr>
              <w:t>-3:</w:t>
            </w:r>
            <w:r>
              <w:rPr>
                <w:rFonts w:ascii="Agency FB" w:hAnsi="Agency FB"/>
                <w:b/>
                <w:sz w:val="28"/>
                <w:szCs w:val="28"/>
              </w:rPr>
              <w:t>45</w:t>
            </w:r>
          </w:p>
        </w:tc>
      </w:tr>
    </w:tbl>
    <w:p w:rsidR="0080125A" w:rsidRDefault="0080125A" w:rsidP="00A33F87">
      <w:pPr>
        <w:contextualSpacing/>
        <w:rPr>
          <w:rFonts w:ascii="Agency FB" w:hAnsi="Agency FB"/>
          <w:b/>
          <w:sz w:val="28"/>
          <w:szCs w:val="28"/>
        </w:rPr>
      </w:pPr>
    </w:p>
    <w:p w:rsidR="00C66808" w:rsidRDefault="000A612B" w:rsidP="00A33F87">
      <w:pPr>
        <w:contextualSpacing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Thurs</w:t>
      </w:r>
      <w:r w:rsidR="00A33F87" w:rsidRPr="00A33F87">
        <w:rPr>
          <w:rFonts w:ascii="Agency FB" w:hAnsi="Agency FB"/>
          <w:b/>
          <w:sz w:val="28"/>
          <w:szCs w:val="28"/>
        </w:rPr>
        <w:t>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241"/>
        <w:gridCol w:w="4590"/>
        <w:gridCol w:w="3132"/>
      </w:tblGrid>
      <w:tr w:rsidR="00A33F87" w:rsidRPr="00A33F87" w:rsidTr="00511745">
        <w:tc>
          <w:tcPr>
            <w:tcW w:w="2718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SHS</w:t>
            </w:r>
          </w:p>
        </w:tc>
        <w:tc>
          <w:tcPr>
            <w:tcW w:w="7722" w:type="dxa"/>
            <w:gridSpan w:val="2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84222C" w:rsidRPr="00A33F87" w:rsidTr="009E0243">
        <w:trPr>
          <w:trHeight w:val="673"/>
        </w:trPr>
        <w:tc>
          <w:tcPr>
            <w:tcW w:w="1477" w:type="dxa"/>
          </w:tcPr>
          <w:p w:rsidR="0084222C" w:rsidRPr="00A33F87" w:rsidRDefault="0084222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1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</w:tcPr>
          <w:p w:rsidR="0084222C" w:rsidRPr="00A33F87" w:rsidRDefault="0084222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9:40-10:43</w:t>
            </w:r>
          </w:p>
        </w:tc>
        <w:tc>
          <w:tcPr>
            <w:tcW w:w="4590" w:type="dxa"/>
          </w:tcPr>
          <w:p w:rsidR="0084222C" w:rsidRPr="00A33F87" w:rsidRDefault="0084222C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A History</w:t>
            </w:r>
          </w:p>
        </w:tc>
        <w:tc>
          <w:tcPr>
            <w:tcW w:w="3132" w:type="dxa"/>
          </w:tcPr>
          <w:p w:rsidR="0084222C" w:rsidRPr="0084222C" w:rsidRDefault="0084222C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9:40-10:43</w:t>
            </w:r>
          </w:p>
        </w:tc>
      </w:tr>
      <w:tr w:rsidR="0045496F" w:rsidRPr="00A33F87" w:rsidTr="009E0243">
        <w:tc>
          <w:tcPr>
            <w:tcW w:w="1477" w:type="dxa"/>
          </w:tcPr>
          <w:p w:rsidR="0045496F" w:rsidRPr="00A33F87" w:rsidRDefault="00933D89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2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</w:tcPr>
          <w:p w:rsidR="0045496F" w:rsidRPr="00A33F87" w:rsidRDefault="0084222C" w:rsidP="00A33F87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10:49</w:t>
            </w:r>
            <w:r w:rsidR="00933D89">
              <w:rPr>
                <w:rFonts w:ascii="Agency FB" w:hAnsi="Agency FB"/>
                <w:sz w:val="28"/>
                <w:szCs w:val="28"/>
              </w:rPr>
              <w:t>-11:51</w:t>
            </w:r>
          </w:p>
        </w:tc>
        <w:tc>
          <w:tcPr>
            <w:tcW w:w="4590" w:type="dxa"/>
          </w:tcPr>
          <w:p w:rsidR="0045496F" w:rsidRDefault="00933D89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B</w:t>
            </w:r>
            <w:r w:rsidR="0078355C">
              <w:rPr>
                <w:rFonts w:ascii="Agency FB" w:hAnsi="Agency FB"/>
                <w:b/>
                <w:sz w:val="28"/>
                <w:szCs w:val="28"/>
              </w:rPr>
              <w:t xml:space="preserve"> English</w:t>
            </w:r>
          </w:p>
          <w:p w:rsidR="009E0243" w:rsidRPr="00A33F87" w:rsidRDefault="009E0243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45496F" w:rsidRPr="00681B04" w:rsidRDefault="0084222C" w:rsidP="00A33F87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10:49</w:t>
            </w:r>
            <w:r w:rsidR="00AB6DE7">
              <w:rPr>
                <w:rFonts w:ascii="Agency FB" w:hAnsi="Agency FB"/>
                <w:b/>
                <w:sz w:val="28"/>
                <w:szCs w:val="28"/>
              </w:rPr>
              <w:t>-11:51</w:t>
            </w:r>
            <w:r w:rsidR="0045496F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</w:tr>
      <w:tr w:rsidR="00A33F87" w:rsidRPr="00A33F87" w:rsidTr="009E0243">
        <w:tc>
          <w:tcPr>
            <w:tcW w:w="1477" w:type="dxa"/>
          </w:tcPr>
          <w:p w:rsidR="00A33F87" w:rsidRPr="00A33F87" w:rsidRDefault="00A33F87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</w:tcPr>
          <w:p w:rsidR="00A33F87" w:rsidRPr="00A33F87" w:rsidRDefault="00087F02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11:57</w:t>
            </w:r>
            <w:r w:rsidR="00A33F87" w:rsidRPr="00A33F87">
              <w:rPr>
                <w:rFonts w:ascii="Agency FB" w:hAnsi="Agency FB"/>
                <w:sz w:val="28"/>
                <w:szCs w:val="28"/>
              </w:rPr>
              <w:t>-</w:t>
            </w:r>
            <w:r w:rsidR="007F36A8">
              <w:rPr>
                <w:rFonts w:ascii="Agency FB" w:hAnsi="Agency FB"/>
                <w:sz w:val="28"/>
                <w:szCs w:val="28"/>
              </w:rPr>
              <w:t>2:</w:t>
            </w:r>
            <w:r w:rsidR="004F445E">
              <w:rPr>
                <w:rFonts w:ascii="Agency FB" w:hAnsi="Agency FB"/>
                <w:sz w:val="28"/>
                <w:szCs w:val="28"/>
              </w:rPr>
              <w:t>07</w:t>
            </w:r>
          </w:p>
        </w:tc>
        <w:tc>
          <w:tcPr>
            <w:tcW w:w="4590" w:type="dxa"/>
          </w:tcPr>
          <w:p w:rsidR="00A33F87" w:rsidRDefault="00A33F87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A33F87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A33F87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A33F87">
              <w:rPr>
                <w:rFonts w:ascii="Agency FB" w:hAnsi="Agency FB"/>
                <w:b/>
                <w:sz w:val="28"/>
                <w:szCs w:val="28"/>
              </w:rPr>
              <w:t xml:space="preserve"> Block Elective</w:t>
            </w:r>
          </w:p>
          <w:p w:rsidR="009E0243" w:rsidRPr="00A33F87" w:rsidRDefault="009E0243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A33F87" w:rsidRPr="00681B04" w:rsidRDefault="00087F02" w:rsidP="00A33F87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="00A33F87" w:rsidRPr="00681B04">
              <w:rPr>
                <w:rFonts w:ascii="Agency FB" w:hAnsi="Agency FB"/>
                <w:b/>
                <w:sz w:val="28"/>
                <w:szCs w:val="28"/>
              </w:rPr>
              <w:t>-</w:t>
            </w:r>
            <w:r w:rsidR="00D36B80">
              <w:rPr>
                <w:rFonts w:ascii="Agency FB" w:hAnsi="Agency FB"/>
                <w:b/>
                <w:sz w:val="28"/>
                <w:szCs w:val="28"/>
              </w:rPr>
              <w:t>2:</w:t>
            </w:r>
            <w:r w:rsidR="0021702F">
              <w:rPr>
                <w:rFonts w:ascii="Agency FB" w:hAnsi="Agency FB"/>
                <w:b/>
                <w:sz w:val="28"/>
                <w:szCs w:val="28"/>
              </w:rPr>
              <w:t>07</w:t>
            </w:r>
          </w:p>
        </w:tc>
      </w:tr>
      <w:tr w:rsidR="0084222C" w:rsidRPr="00A33F87" w:rsidTr="000A612B">
        <w:trPr>
          <w:trHeight w:val="494"/>
        </w:trPr>
        <w:tc>
          <w:tcPr>
            <w:tcW w:w="1477" w:type="dxa"/>
          </w:tcPr>
          <w:p w:rsidR="0084222C" w:rsidRPr="00A33F87" w:rsidRDefault="0084222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 w:rsidRPr="00A33F87">
              <w:rPr>
                <w:rFonts w:ascii="Agency FB" w:hAnsi="Agency FB"/>
                <w:sz w:val="28"/>
                <w:szCs w:val="28"/>
              </w:rPr>
              <w:t>4</w:t>
            </w:r>
            <w:r w:rsidRPr="00A33F87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A33F87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1" w:type="dxa"/>
          </w:tcPr>
          <w:p w:rsidR="0084222C" w:rsidRPr="00A33F87" w:rsidRDefault="0084222C" w:rsidP="00A33F87">
            <w:pPr>
              <w:spacing w:after="200"/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Pr="00A33F87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590" w:type="dxa"/>
          </w:tcPr>
          <w:p w:rsidR="0084222C" w:rsidRPr="00A33F87" w:rsidRDefault="000A612B" w:rsidP="000A612B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0A612B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Block Math</w:t>
            </w:r>
          </w:p>
        </w:tc>
        <w:tc>
          <w:tcPr>
            <w:tcW w:w="3132" w:type="dxa"/>
          </w:tcPr>
          <w:p w:rsidR="0084222C" w:rsidRPr="0084222C" w:rsidRDefault="000A612B" w:rsidP="004970A0">
            <w:pPr>
              <w:spacing w:after="200"/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2:13—3:45</w:t>
            </w:r>
          </w:p>
        </w:tc>
      </w:tr>
    </w:tbl>
    <w:p w:rsidR="00A33F87" w:rsidRPr="000A612B" w:rsidRDefault="000A612B" w:rsidP="004424BA">
      <w:pPr>
        <w:contextualSpacing/>
        <w:rPr>
          <w:rFonts w:ascii="Agency FB" w:hAnsi="Agency FB"/>
          <w:b/>
          <w:sz w:val="28"/>
          <w:szCs w:val="28"/>
        </w:rPr>
      </w:pPr>
      <w:r w:rsidRPr="000A612B">
        <w:rPr>
          <w:rFonts w:ascii="Agency FB" w:hAnsi="Agency FB"/>
          <w:b/>
          <w:sz w:val="28"/>
          <w:szCs w:val="28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47"/>
        <w:gridCol w:w="4590"/>
        <w:gridCol w:w="3132"/>
      </w:tblGrid>
      <w:tr w:rsidR="000A612B" w:rsidRPr="002D5312" w:rsidTr="0058713D">
        <w:tc>
          <w:tcPr>
            <w:tcW w:w="2718" w:type="dxa"/>
            <w:gridSpan w:val="2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SHS</w:t>
            </w:r>
          </w:p>
        </w:tc>
        <w:tc>
          <w:tcPr>
            <w:tcW w:w="7722" w:type="dxa"/>
            <w:gridSpan w:val="2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IB</w:t>
            </w:r>
          </w:p>
        </w:tc>
      </w:tr>
      <w:tr w:rsidR="000A612B" w:rsidRPr="002D5312" w:rsidTr="0058713D">
        <w:tc>
          <w:tcPr>
            <w:tcW w:w="1471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1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st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9:45-10:56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Block A  History</w:t>
            </w:r>
          </w:p>
        </w:tc>
        <w:tc>
          <w:tcPr>
            <w:tcW w:w="3132" w:type="dxa"/>
          </w:tcPr>
          <w:p w:rsidR="000A612B" w:rsidRPr="002D5312" w:rsidRDefault="00A12FC4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9:45-10:32</w:t>
            </w:r>
            <w:r>
              <w:rPr>
                <w:rFonts w:ascii="Agency FB" w:hAnsi="Agency FB"/>
                <w:sz w:val="28"/>
                <w:szCs w:val="28"/>
              </w:rPr>
              <w:t xml:space="preserve"> (47</w:t>
            </w:r>
            <w:r w:rsidR="000A612B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0A612B" w:rsidRPr="002D5312" w:rsidTr="0058713D">
        <w:tc>
          <w:tcPr>
            <w:tcW w:w="1471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2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nd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11:02-12:13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B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Science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32" w:type="dxa"/>
          </w:tcPr>
          <w:p w:rsidR="000A612B" w:rsidRPr="002D5312" w:rsidRDefault="00A12FC4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10:35</w:t>
            </w:r>
            <w:r w:rsidR="000A612B">
              <w:rPr>
                <w:rFonts w:ascii="Agency FB" w:hAnsi="Agency FB"/>
                <w:b/>
                <w:sz w:val="28"/>
                <w:szCs w:val="28"/>
              </w:rPr>
              <w:t>-11</w:t>
            </w:r>
            <w:r w:rsidR="000A612B" w:rsidRPr="002D5312">
              <w:rPr>
                <w:rFonts w:ascii="Agency FB" w:hAnsi="Agency FB"/>
                <w:b/>
                <w:sz w:val="28"/>
                <w:szCs w:val="28"/>
              </w:rPr>
              <w:t>:</w:t>
            </w:r>
            <w:r>
              <w:rPr>
                <w:rFonts w:ascii="Agency FB" w:hAnsi="Agency FB"/>
                <w:b/>
                <w:sz w:val="28"/>
                <w:szCs w:val="28"/>
              </w:rPr>
              <w:t>22</w:t>
            </w:r>
            <w:r>
              <w:rPr>
                <w:rFonts w:ascii="Agency FB" w:hAnsi="Agency FB"/>
                <w:sz w:val="28"/>
                <w:szCs w:val="28"/>
              </w:rPr>
              <w:t xml:space="preserve"> (47</w:t>
            </w:r>
            <w:r w:rsidR="000A612B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0A612B" w:rsidRPr="002D5312" w:rsidTr="0058713D">
        <w:tc>
          <w:tcPr>
            <w:tcW w:w="1471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4590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Block C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 English</w:t>
            </w:r>
          </w:p>
        </w:tc>
        <w:tc>
          <w:tcPr>
            <w:tcW w:w="3132" w:type="dxa"/>
          </w:tcPr>
          <w:p w:rsidR="000A612B" w:rsidRPr="002D5312" w:rsidRDefault="00A12FC4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11:25-12</w:t>
            </w:r>
            <w:r w:rsidR="000A612B" w:rsidRPr="002D5312">
              <w:rPr>
                <w:rFonts w:ascii="Agency FB" w:hAnsi="Agency FB"/>
                <w:b/>
                <w:sz w:val="28"/>
                <w:szCs w:val="28"/>
              </w:rPr>
              <w:t>:</w:t>
            </w:r>
            <w:r>
              <w:rPr>
                <w:rFonts w:ascii="Agency FB" w:hAnsi="Agency FB"/>
                <w:b/>
                <w:sz w:val="28"/>
                <w:szCs w:val="28"/>
              </w:rPr>
              <w:t>13</w:t>
            </w:r>
            <w:r>
              <w:rPr>
                <w:rFonts w:ascii="Agency FB" w:hAnsi="Agency FB"/>
                <w:sz w:val="28"/>
                <w:szCs w:val="28"/>
              </w:rPr>
              <w:t xml:space="preserve"> (48</w:t>
            </w:r>
            <w:bookmarkStart w:id="0" w:name="_GoBack"/>
            <w:bookmarkEnd w:id="0"/>
            <w:r w:rsidR="000A612B" w:rsidRPr="002D5312">
              <w:rPr>
                <w:rFonts w:ascii="Agency FB" w:hAnsi="Agency FB"/>
                <w:sz w:val="28"/>
                <w:szCs w:val="28"/>
              </w:rPr>
              <w:t xml:space="preserve"> min.)</w:t>
            </w:r>
          </w:p>
        </w:tc>
      </w:tr>
      <w:tr w:rsidR="000A612B" w:rsidRPr="002D5312" w:rsidTr="0058713D">
        <w:tc>
          <w:tcPr>
            <w:tcW w:w="1471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12:19</w:t>
            </w:r>
            <w:r w:rsidRPr="002D5312">
              <w:rPr>
                <w:rFonts w:ascii="Agency FB" w:hAnsi="Agency FB"/>
                <w:sz w:val="28"/>
                <w:szCs w:val="28"/>
              </w:rPr>
              <w:t>-</w:t>
            </w:r>
            <w:r>
              <w:rPr>
                <w:rFonts w:ascii="Agency FB" w:hAnsi="Agency FB"/>
                <w:sz w:val="28"/>
                <w:szCs w:val="28"/>
              </w:rPr>
              <w:t>2:07</w:t>
            </w:r>
          </w:p>
        </w:tc>
        <w:tc>
          <w:tcPr>
            <w:tcW w:w="4590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3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Elective/TOK</w:t>
            </w:r>
            <w:r>
              <w:rPr>
                <w:rFonts w:ascii="Agency FB" w:hAnsi="Agency FB"/>
                <w:b/>
                <w:sz w:val="28"/>
                <w:szCs w:val="28"/>
              </w:rPr>
              <w:t>/other SHS class</w:t>
            </w:r>
          </w:p>
        </w:tc>
        <w:tc>
          <w:tcPr>
            <w:tcW w:w="3132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11:57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>-</w:t>
            </w:r>
            <w:r>
              <w:rPr>
                <w:rFonts w:ascii="Agency FB" w:hAnsi="Agency FB"/>
                <w:b/>
                <w:sz w:val="28"/>
                <w:szCs w:val="28"/>
              </w:rPr>
              <w:t>2:07</w:t>
            </w:r>
          </w:p>
        </w:tc>
      </w:tr>
      <w:tr w:rsidR="000A612B" w:rsidRPr="002D5312" w:rsidTr="0058713D">
        <w:tc>
          <w:tcPr>
            <w:tcW w:w="1471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 w:rsidRPr="002D5312">
              <w:rPr>
                <w:rFonts w:ascii="Agency FB" w:hAnsi="Agency FB"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sz w:val="28"/>
                <w:szCs w:val="28"/>
              </w:rPr>
              <w:t xml:space="preserve"> Block</w:t>
            </w:r>
          </w:p>
        </w:tc>
        <w:tc>
          <w:tcPr>
            <w:tcW w:w="1247" w:type="dxa"/>
          </w:tcPr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2:13</w:t>
            </w:r>
            <w:r w:rsidRPr="002D5312">
              <w:rPr>
                <w:rFonts w:ascii="Agency FB" w:hAnsi="Agency FB"/>
                <w:sz w:val="28"/>
                <w:szCs w:val="28"/>
              </w:rPr>
              <w:t>-3:</w:t>
            </w:r>
            <w:r>
              <w:rPr>
                <w:rFonts w:ascii="Agency FB" w:hAnsi="Agency FB"/>
                <w:sz w:val="28"/>
                <w:szCs w:val="28"/>
              </w:rPr>
              <w:t>45</w:t>
            </w:r>
          </w:p>
        </w:tc>
        <w:tc>
          <w:tcPr>
            <w:tcW w:w="4590" w:type="dxa"/>
          </w:tcPr>
          <w:p w:rsidR="000A612B" w:rsidRDefault="000A612B" w:rsidP="000A612B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2D5312">
              <w:rPr>
                <w:rFonts w:ascii="Agency FB" w:hAnsi="Agency FB"/>
                <w:b/>
                <w:sz w:val="28"/>
                <w:szCs w:val="28"/>
              </w:rPr>
              <w:t>4</w:t>
            </w:r>
            <w:r w:rsidRPr="002D5312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2D5312">
              <w:rPr>
                <w:rFonts w:ascii="Agency FB" w:hAnsi="Agency FB"/>
                <w:b/>
                <w:sz w:val="28"/>
                <w:szCs w:val="28"/>
              </w:rPr>
              <w:t xml:space="preserve"> Block </w:t>
            </w:r>
          </w:p>
          <w:p w:rsidR="000A612B" w:rsidRPr="000A612B" w:rsidRDefault="000A612B" w:rsidP="000A612B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CAS (Diploma Only</w:t>
            </w:r>
            <w:r w:rsidRPr="000A612B">
              <w:rPr>
                <w:rFonts w:ascii="Agency FB" w:hAnsi="Agency FB"/>
                <w:b/>
                <w:sz w:val="28"/>
                <w:szCs w:val="28"/>
              </w:rPr>
              <w:t>)</w:t>
            </w:r>
          </w:p>
          <w:p w:rsidR="000A612B" w:rsidRDefault="000A612B" w:rsidP="000A612B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 w:rsidRPr="000A612B">
              <w:rPr>
                <w:rFonts w:ascii="Agency FB" w:hAnsi="Agency FB"/>
                <w:b/>
                <w:sz w:val="28"/>
                <w:szCs w:val="28"/>
              </w:rPr>
              <w:t>Extended Ess</w:t>
            </w:r>
            <w:r>
              <w:rPr>
                <w:rFonts w:ascii="Agency FB" w:hAnsi="Agency FB"/>
                <w:b/>
                <w:sz w:val="28"/>
                <w:szCs w:val="28"/>
              </w:rPr>
              <w:t>ay (Diplomas Only</w:t>
            </w:r>
            <w:r w:rsidRPr="000A612B">
              <w:rPr>
                <w:rFonts w:ascii="Agency FB" w:hAnsi="Agency FB"/>
                <w:b/>
                <w:sz w:val="28"/>
                <w:szCs w:val="28"/>
              </w:rPr>
              <w:t>)</w:t>
            </w:r>
          </w:p>
          <w:p w:rsidR="000A612B" w:rsidRPr="002D5312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Early Dismissal</w:t>
            </w:r>
          </w:p>
        </w:tc>
        <w:tc>
          <w:tcPr>
            <w:tcW w:w="3132" w:type="dxa"/>
          </w:tcPr>
          <w:p w:rsidR="000A612B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</w:p>
          <w:p w:rsidR="000A612B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2:13—2:43</w:t>
            </w:r>
          </w:p>
          <w:p w:rsidR="000A612B" w:rsidRDefault="000A612B" w:rsidP="0058713D">
            <w:pPr>
              <w:contextualSpacing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2:45—3:15</w:t>
            </w:r>
          </w:p>
          <w:p w:rsidR="000A612B" w:rsidRPr="002D5312" w:rsidRDefault="000A612B" w:rsidP="0058713D">
            <w:pPr>
              <w:contextualSpacing/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0A612B" w:rsidRPr="00A33F87" w:rsidRDefault="000A612B" w:rsidP="004424BA">
      <w:pPr>
        <w:contextualSpacing/>
        <w:rPr>
          <w:rFonts w:ascii="Agency FB" w:hAnsi="Agency FB"/>
          <w:sz w:val="28"/>
          <w:szCs w:val="28"/>
        </w:rPr>
      </w:pPr>
    </w:p>
    <w:sectPr w:rsidR="000A612B" w:rsidRPr="00A33F87" w:rsidSect="005B276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2"/>
    <w:rsid w:val="00064C37"/>
    <w:rsid w:val="0008435C"/>
    <w:rsid w:val="00084821"/>
    <w:rsid w:val="00087F02"/>
    <w:rsid w:val="00092EF7"/>
    <w:rsid w:val="000A612B"/>
    <w:rsid w:val="000C4331"/>
    <w:rsid w:val="001003F1"/>
    <w:rsid w:val="001069F8"/>
    <w:rsid w:val="00124FD4"/>
    <w:rsid w:val="00156021"/>
    <w:rsid w:val="00160582"/>
    <w:rsid w:val="00176073"/>
    <w:rsid w:val="00185021"/>
    <w:rsid w:val="00192416"/>
    <w:rsid w:val="001A7BF7"/>
    <w:rsid w:val="00204EB4"/>
    <w:rsid w:val="0021702F"/>
    <w:rsid w:val="00217CA5"/>
    <w:rsid w:val="0022310E"/>
    <w:rsid w:val="002255BB"/>
    <w:rsid w:val="002315C4"/>
    <w:rsid w:val="002318D1"/>
    <w:rsid w:val="0023547E"/>
    <w:rsid w:val="002740BE"/>
    <w:rsid w:val="002D5312"/>
    <w:rsid w:val="00325886"/>
    <w:rsid w:val="00346ABB"/>
    <w:rsid w:val="003B50D8"/>
    <w:rsid w:val="003D6941"/>
    <w:rsid w:val="003E15BB"/>
    <w:rsid w:val="00435E05"/>
    <w:rsid w:val="004424BA"/>
    <w:rsid w:val="00445343"/>
    <w:rsid w:val="00447A0A"/>
    <w:rsid w:val="0045496F"/>
    <w:rsid w:val="00475B40"/>
    <w:rsid w:val="004970A0"/>
    <w:rsid w:val="004F445E"/>
    <w:rsid w:val="00511745"/>
    <w:rsid w:val="005202AA"/>
    <w:rsid w:val="005278D3"/>
    <w:rsid w:val="005A7F11"/>
    <w:rsid w:val="005B2768"/>
    <w:rsid w:val="005C3428"/>
    <w:rsid w:val="005C5FC6"/>
    <w:rsid w:val="005E2090"/>
    <w:rsid w:val="005E3AEC"/>
    <w:rsid w:val="005F4F53"/>
    <w:rsid w:val="005F6F02"/>
    <w:rsid w:val="00672FCE"/>
    <w:rsid w:val="00681B04"/>
    <w:rsid w:val="0071435F"/>
    <w:rsid w:val="00722C0B"/>
    <w:rsid w:val="00770ADB"/>
    <w:rsid w:val="0078355C"/>
    <w:rsid w:val="007E0337"/>
    <w:rsid w:val="007E3C76"/>
    <w:rsid w:val="007F36A8"/>
    <w:rsid w:val="0080125A"/>
    <w:rsid w:val="00801E3C"/>
    <w:rsid w:val="0083300A"/>
    <w:rsid w:val="0083445D"/>
    <w:rsid w:val="00836F52"/>
    <w:rsid w:val="0084222C"/>
    <w:rsid w:val="00865466"/>
    <w:rsid w:val="008729D9"/>
    <w:rsid w:val="008B559B"/>
    <w:rsid w:val="008D0814"/>
    <w:rsid w:val="00933D89"/>
    <w:rsid w:val="00967C4E"/>
    <w:rsid w:val="00980A9B"/>
    <w:rsid w:val="0099363A"/>
    <w:rsid w:val="009B4316"/>
    <w:rsid w:val="009B7C4C"/>
    <w:rsid w:val="009E0243"/>
    <w:rsid w:val="009E6191"/>
    <w:rsid w:val="00A12FC4"/>
    <w:rsid w:val="00A33F87"/>
    <w:rsid w:val="00AB6DE7"/>
    <w:rsid w:val="00AD2943"/>
    <w:rsid w:val="00AE4559"/>
    <w:rsid w:val="00AF34F7"/>
    <w:rsid w:val="00B24817"/>
    <w:rsid w:val="00B4483D"/>
    <w:rsid w:val="00B76797"/>
    <w:rsid w:val="00B94103"/>
    <w:rsid w:val="00BC7689"/>
    <w:rsid w:val="00C12250"/>
    <w:rsid w:val="00C6676A"/>
    <w:rsid w:val="00C931BD"/>
    <w:rsid w:val="00CA1781"/>
    <w:rsid w:val="00D01F8E"/>
    <w:rsid w:val="00D11D36"/>
    <w:rsid w:val="00D248BD"/>
    <w:rsid w:val="00D25F7D"/>
    <w:rsid w:val="00D36B80"/>
    <w:rsid w:val="00DD33EB"/>
    <w:rsid w:val="00E80FC4"/>
    <w:rsid w:val="00ED198B"/>
    <w:rsid w:val="00EE56B8"/>
    <w:rsid w:val="00F71B33"/>
    <w:rsid w:val="00F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2</cp:revision>
  <cp:lastPrinted>2013-01-17T18:29:00Z</cp:lastPrinted>
  <dcterms:created xsi:type="dcterms:W3CDTF">2018-10-26T15:52:00Z</dcterms:created>
  <dcterms:modified xsi:type="dcterms:W3CDTF">2018-10-26T15:52:00Z</dcterms:modified>
</cp:coreProperties>
</file>